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547" w:rsidRDefault="00560547" w:rsidP="002421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518A1" w:rsidRPr="0005449E" w:rsidRDefault="00D355F9" w:rsidP="008C2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4"/>
        </w:rPr>
      </w:pPr>
      <w:r w:rsidRPr="00B905AC">
        <w:rPr>
          <w:rFonts w:ascii="Times New Roman" w:eastAsia="Times New Roman" w:hAnsi="Times New Roman" w:cs="Times New Roman"/>
          <w:b/>
          <w:bCs/>
          <w:color w:val="000000"/>
          <w:szCs w:val="24"/>
        </w:rPr>
        <w:br/>
      </w:r>
      <w:r w:rsidR="00EE3C51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EPP</w:t>
      </w:r>
      <w:r w:rsidR="005D1528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8939D3" w:rsidRPr="0024210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Technology Standards</w:t>
      </w:r>
      <w:r w:rsidR="00704C6B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 xml:space="preserve"> </w:t>
      </w:r>
      <w:r w:rsidR="0097399A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t>1.0</w:t>
      </w:r>
      <w:r w:rsidR="00CC4A9C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  <w:br/>
      </w:r>
      <w:bookmarkStart w:id="0" w:name="_GoBack"/>
      <w:bookmarkEnd w:id="0"/>
    </w:p>
    <w:p w:rsidR="00FC45BB" w:rsidRPr="0005449E" w:rsidRDefault="00FC45BB" w:rsidP="000E526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</w:rPr>
      </w:pPr>
    </w:p>
    <w:p w:rsidR="00CD60BB" w:rsidRPr="00F70DD5" w:rsidRDefault="00CD60BB" w:rsidP="000E526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DD5">
        <w:rPr>
          <w:rFonts w:ascii="Times New Roman" w:eastAsia="Times New Roman" w:hAnsi="Times New Roman" w:cs="Times New Roman"/>
          <w:b/>
          <w:bCs/>
        </w:rPr>
        <w:t xml:space="preserve">Standard 1: </w:t>
      </w:r>
      <w:r w:rsidR="002420D5" w:rsidRPr="00F70DD5">
        <w:rPr>
          <w:rFonts w:ascii="Times New Roman" w:eastAsia="Times New Roman" w:hAnsi="Times New Roman" w:cs="Times New Roman"/>
          <w:b/>
          <w:bCs/>
        </w:rPr>
        <w:t>Technology Proficiency</w:t>
      </w:r>
    </w:p>
    <w:p w:rsidR="000E526E" w:rsidRPr="00F70DD5" w:rsidRDefault="009E10D0" w:rsidP="000E526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Candidate</w:t>
      </w:r>
      <w:r w:rsidR="00D9174E" w:rsidRPr="00F70DD5">
        <w:rPr>
          <w:rFonts w:ascii="Times New Roman" w:hAnsi="Times New Roman" w:cs="Times New Roman"/>
        </w:rPr>
        <w:t xml:space="preserve"> demonst</w:t>
      </w:r>
      <w:r w:rsidR="002420D5" w:rsidRPr="00F70DD5">
        <w:rPr>
          <w:rFonts w:ascii="Times New Roman" w:hAnsi="Times New Roman" w:cs="Times New Roman"/>
        </w:rPr>
        <w:t>rate</w:t>
      </w:r>
      <w:r>
        <w:rPr>
          <w:rFonts w:ascii="Times New Roman" w:hAnsi="Times New Roman" w:cs="Times New Roman"/>
        </w:rPr>
        <w:t>s</w:t>
      </w:r>
      <w:r w:rsidR="002420D5" w:rsidRPr="00F70DD5">
        <w:rPr>
          <w:rFonts w:ascii="Times New Roman" w:hAnsi="Times New Roman" w:cs="Times New Roman"/>
        </w:rPr>
        <w:t xml:space="preserve"> profici</w:t>
      </w:r>
      <w:r w:rsidR="00C15ACD" w:rsidRPr="00F70DD5">
        <w:rPr>
          <w:rFonts w:ascii="Times New Roman" w:hAnsi="Times New Roman" w:cs="Times New Roman"/>
        </w:rPr>
        <w:t>ency with</w:t>
      </w:r>
      <w:r w:rsidR="002420D5" w:rsidRPr="00F70DD5">
        <w:rPr>
          <w:rFonts w:ascii="Times New Roman" w:hAnsi="Times New Roman" w:cs="Times New Roman"/>
        </w:rPr>
        <w:t xml:space="preserve"> cu</w:t>
      </w:r>
      <w:r w:rsidR="00934FA6" w:rsidRPr="00F70DD5">
        <w:rPr>
          <w:rFonts w:ascii="Times New Roman" w:hAnsi="Times New Roman" w:cs="Times New Roman"/>
        </w:rPr>
        <w:t>rrent and emerging technologies</w:t>
      </w:r>
      <w:r w:rsidR="008C7D6D" w:rsidRPr="00F70DD5">
        <w:rPr>
          <w:rFonts w:ascii="Times New Roman" w:hAnsi="Times New Roman" w:cs="Times New Roman"/>
        </w:rPr>
        <w:t>.</w:t>
      </w:r>
      <w:r w:rsidR="00CD60BB" w:rsidRPr="00F70DD5">
        <w:rPr>
          <w:rFonts w:ascii="Times New Roman" w:eastAsia="Times New Roman" w:hAnsi="Times New Roman" w:cs="Times New Roman"/>
        </w:rPr>
        <w:br/>
      </w:r>
      <w:r w:rsidR="00CD60BB" w:rsidRPr="00F70DD5">
        <w:rPr>
          <w:rFonts w:ascii="Times New Roman" w:eastAsia="Times New Roman" w:hAnsi="Times New Roman" w:cs="Times New Roman"/>
          <w:b/>
          <w:bCs/>
        </w:rPr>
        <w:t xml:space="preserve">    </w:t>
      </w:r>
    </w:p>
    <w:p w:rsidR="009B2BDC" w:rsidRPr="00F70DD5" w:rsidRDefault="009E10D0" w:rsidP="009B2BDC">
      <w:pPr>
        <w:pStyle w:val="NormalWeb"/>
        <w:numPr>
          <w:ilvl w:val="1"/>
          <w:numId w:val="17"/>
        </w:numPr>
        <w:spacing w:before="0" w:beforeAutospacing="0" w:after="0" w:afterAutospacing="0"/>
        <w:rPr>
          <w:sz w:val="22"/>
          <w:szCs w:val="22"/>
        </w:rPr>
      </w:pPr>
      <w:r>
        <w:rPr>
          <w:bCs/>
          <w:sz w:val="22"/>
          <w:szCs w:val="22"/>
        </w:rPr>
        <w:t>Candidate</w:t>
      </w:r>
      <w:r w:rsidR="001C15EA" w:rsidRPr="00F70DD5">
        <w:rPr>
          <w:bCs/>
          <w:sz w:val="22"/>
          <w:szCs w:val="22"/>
        </w:rPr>
        <w:t xml:space="preserve"> </w:t>
      </w:r>
      <w:r w:rsidR="0044569F" w:rsidRPr="00F70DD5">
        <w:rPr>
          <w:bCs/>
          <w:sz w:val="22"/>
          <w:szCs w:val="22"/>
        </w:rPr>
        <w:t>explore</w:t>
      </w:r>
      <w:r>
        <w:rPr>
          <w:bCs/>
          <w:sz w:val="22"/>
          <w:szCs w:val="22"/>
        </w:rPr>
        <w:t>s</w:t>
      </w:r>
      <w:r w:rsidR="0044569F" w:rsidRPr="00F70DD5">
        <w:rPr>
          <w:bCs/>
          <w:sz w:val="22"/>
          <w:szCs w:val="22"/>
        </w:rPr>
        <w:t xml:space="preserve"> and </w:t>
      </w:r>
      <w:r w:rsidR="00CE26CE" w:rsidRPr="00F70DD5">
        <w:rPr>
          <w:bCs/>
          <w:sz w:val="22"/>
          <w:szCs w:val="22"/>
        </w:rPr>
        <w:t>use</w:t>
      </w:r>
      <w:r>
        <w:rPr>
          <w:bCs/>
          <w:sz w:val="22"/>
          <w:szCs w:val="22"/>
        </w:rPr>
        <w:t>s</w:t>
      </w:r>
      <w:r w:rsidR="00FA396D" w:rsidRPr="00F70DD5">
        <w:rPr>
          <w:bCs/>
          <w:sz w:val="22"/>
          <w:szCs w:val="22"/>
        </w:rPr>
        <w:t xml:space="preserve"> </w:t>
      </w:r>
      <w:r w:rsidR="00E52D8A" w:rsidRPr="00F70DD5">
        <w:rPr>
          <w:bCs/>
          <w:sz w:val="22"/>
          <w:szCs w:val="22"/>
        </w:rPr>
        <w:t xml:space="preserve">a variety of </w:t>
      </w:r>
      <w:r w:rsidR="00460F24" w:rsidRPr="00F70DD5">
        <w:rPr>
          <w:bCs/>
          <w:sz w:val="22"/>
          <w:szCs w:val="22"/>
        </w:rPr>
        <w:t>curr</w:t>
      </w:r>
      <w:r w:rsidR="00F67AD8">
        <w:rPr>
          <w:bCs/>
          <w:sz w:val="22"/>
          <w:szCs w:val="22"/>
        </w:rPr>
        <w:t>ent and emerging technolog</w:t>
      </w:r>
      <w:r w:rsidR="00FF632C">
        <w:rPr>
          <w:bCs/>
          <w:sz w:val="22"/>
          <w:szCs w:val="22"/>
        </w:rPr>
        <w:t>ies to</w:t>
      </w:r>
      <w:r w:rsidR="00F67AD8">
        <w:rPr>
          <w:bCs/>
          <w:sz w:val="22"/>
          <w:szCs w:val="22"/>
        </w:rPr>
        <w:t xml:space="preserve"> support learning.</w:t>
      </w:r>
      <w:r w:rsidR="00F70DD5" w:rsidRPr="00F70DD5">
        <w:rPr>
          <w:bCs/>
          <w:sz w:val="22"/>
          <w:szCs w:val="22"/>
        </w:rPr>
        <w:br/>
      </w:r>
    </w:p>
    <w:p w:rsidR="00467010" w:rsidRDefault="009E10D0" w:rsidP="009B2BDC">
      <w:pPr>
        <w:pStyle w:val="NormalWeb"/>
        <w:numPr>
          <w:ilvl w:val="1"/>
          <w:numId w:val="17"/>
        </w:num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Candidate</w:t>
      </w:r>
      <w:r w:rsidR="0044569F" w:rsidRPr="00F70DD5">
        <w:rPr>
          <w:sz w:val="22"/>
          <w:szCs w:val="22"/>
        </w:rPr>
        <w:t xml:space="preserve"> </w:t>
      </w:r>
      <w:r w:rsidR="009B2BDC" w:rsidRPr="00F70DD5">
        <w:rPr>
          <w:sz w:val="22"/>
          <w:szCs w:val="22"/>
        </w:rPr>
        <w:t>troubleshoot</w:t>
      </w:r>
      <w:r>
        <w:rPr>
          <w:sz w:val="22"/>
          <w:szCs w:val="22"/>
        </w:rPr>
        <w:t>s</w:t>
      </w:r>
      <w:r w:rsidR="009B2BDC" w:rsidRPr="00F70DD5">
        <w:rPr>
          <w:sz w:val="22"/>
          <w:szCs w:val="22"/>
        </w:rPr>
        <w:t xml:space="preserve"> basic technology issues</w:t>
      </w:r>
      <w:r w:rsidR="0044569F" w:rsidRPr="00F70DD5">
        <w:rPr>
          <w:sz w:val="22"/>
          <w:szCs w:val="22"/>
        </w:rPr>
        <w:t xml:space="preserve"> </w:t>
      </w:r>
      <w:r w:rsidR="00E50D14">
        <w:rPr>
          <w:sz w:val="22"/>
          <w:szCs w:val="22"/>
        </w:rPr>
        <w:t xml:space="preserve">in </w:t>
      </w:r>
      <w:r w:rsidR="00551938">
        <w:rPr>
          <w:sz w:val="22"/>
          <w:szCs w:val="22"/>
        </w:rPr>
        <w:t>the classroom.</w:t>
      </w:r>
      <w:r w:rsidR="008C5FE1">
        <w:rPr>
          <w:sz w:val="22"/>
          <w:szCs w:val="22"/>
        </w:rPr>
        <w:t xml:space="preserve"> </w:t>
      </w:r>
    </w:p>
    <w:p w:rsidR="002B7479" w:rsidRPr="0005449E" w:rsidRDefault="002B7479" w:rsidP="002B7479">
      <w:pPr>
        <w:pStyle w:val="NormalWeb"/>
        <w:spacing w:before="0" w:beforeAutospacing="0" w:after="0" w:afterAutospacing="0"/>
        <w:ind w:left="810"/>
        <w:rPr>
          <w:sz w:val="20"/>
          <w:szCs w:val="22"/>
        </w:rPr>
      </w:pPr>
    </w:p>
    <w:p w:rsidR="002420D5" w:rsidRPr="00F70DD5" w:rsidRDefault="002420D5" w:rsidP="002420D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DD5">
        <w:rPr>
          <w:rFonts w:ascii="Times New Roman" w:eastAsia="Times New Roman" w:hAnsi="Times New Roman" w:cs="Times New Roman"/>
          <w:b/>
          <w:bCs/>
        </w:rPr>
        <w:t>Standard 2: Technology Integration</w:t>
      </w:r>
    </w:p>
    <w:p w:rsidR="002420D5" w:rsidRPr="00F70DD5" w:rsidRDefault="00E047B2" w:rsidP="002420D5">
      <w:pPr>
        <w:spacing w:after="240" w:line="240" w:lineRule="auto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Candidate</w:t>
      </w:r>
      <w:r w:rsidR="002420D5" w:rsidRPr="00F70DD5">
        <w:rPr>
          <w:rFonts w:ascii="Times New Roman" w:hAnsi="Times New Roman" w:cs="Times New Roman"/>
        </w:rPr>
        <w:t xml:space="preserve"> demonstrate</w:t>
      </w:r>
      <w:r w:rsidR="00EE4492">
        <w:rPr>
          <w:rFonts w:ascii="Times New Roman" w:hAnsi="Times New Roman" w:cs="Times New Roman"/>
        </w:rPr>
        <w:t>s</w:t>
      </w:r>
      <w:r w:rsidR="002420D5" w:rsidRPr="00F70DD5">
        <w:rPr>
          <w:rFonts w:ascii="Times New Roman" w:hAnsi="Times New Roman" w:cs="Times New Roman"/>
        </w:rPr>
        <w:t xml:space="preserve"> </w:t>
      </w:r>
      <w:r w:rsidR="003D4109" w:rsidRPr="00F70DD5">
        <w:rPr>
          <w:rFonts w:ascii="Times New Roman" w:hAnsi="Times New Roman" w:cs="Times New Roman"/>
        </w:rPr>
        <w:t xml:space="preserve">the ability </w:t>
      </w:r>
      <w:r w:rsidR="002420D5" w:rsidRPr="00F70DD5">
        <w:rPr>
          <w:rFonts w:ascii="Times New Roman" w:hAnsi="Times New Roman" w:cs="Times New Roman"/>
        </w:rPr>
        <w:t xml:space="preserve">to integrate technology into </w:t>
      </w:r>
      <w:r w:rsidR="008C7D6D" w:rsidRPr="00F70DD5">
        <w:rPr>
          <w:rFonts w:ascii="Times New Roman" w:hAnsi="Times New Roman" w:cs="Times New Roman"/>
        </w:rPr>
        <w:t xml:space="preserve">standards-based </w:t>
      </w:r>
      <w:r w:rsidR="002420D5" w:rsidRPr="00F70DD5">
        <w:rPr>
          <w:rFonts w:ascii="Times New Roman" w:hAnsi="Times New Roman" w:cs="Times New Roman"/>
        </w:rPr>
        <w:t>tea</w:t>
      </w:r>
      <w:r w:rsidR="008C7D6D" w:rsidRPr="00F70DD5">
        <w:rPr>
          <w:rFonts w:ascii="Times New Roman" w:hAnsi="Times New Roman" w:cs="Times New Roman"/>
        </w:rPr>
        <w:t>ching, learning, and assessment</w:t>
      </w:r>
      <w:r w:rsidR="005E5011" w:rsidRPr="00F70DD5">
        <w:rPr>
          <w:rFonts w:ascii="Times New Roman" w:hAnsi="Times New Roman" w:cs="Times New Roman"/>
        </w:rPr>
        <w:t>.</w:t>
      </w:r>
    </w:p>
    <w:p w:rsidR="002420D5" w:rsidRPr="00F70DD5" w:rsidRDefault="00BF7957" w:rsidP="002420D5">
      <w:pPr>
        <w:pStyle w:val="NormalWeb"/>
        <w:spacing w:before="0" w:beforeAutospacing="0" w:after="0" w:afterAutospacing="0"/>
        <w:ind w:left="450"/>
        <w:rPr>
          <w:sz w:val="22"/>
          <w:szCs w:val="22"/>
        </w:rPr>
      </w:pPr>
      <w:r w:rsidRPr="00F70DD5">
        <w:rPr>
          <w:b/>
          <w:bCs/>
          <w:sz w:val="22"/>
          <w:szCs w:val="22"/>
        </w:rPr>
        <w:t>2</w:t>
      </w:r>
      <w:r w:rsidR="002420D5" w:rsidRPr="00F70DD5">
        <w:rPr>
          <w:b/>
          <w:bCs/>
          <w:sz w:val="22"/>
          <w:szCs w:val="22"/>
        </w:rPr>
        <w:t xml:space="preserve">.1 </w:t>
      </w:r>
      <w:r w:rsidR="009E10D0">
        <w:rPr>
          <w:sz w:val="22"/>
          <w:szCs w:val="22"/>
        </w:rPr>
        <w:t>Candidate</w:t>
      </w:r>
      <w:r w:rsidR="0074582C" w:rsidRPr="00F70DD5">
        <w:rPr>
          <w:sz w:val="22"/>
          <w:szCs w:val="22"/>
        </w:rPr>
        <w:t xml:space="preserve"> </w:t>
      </w:r>
      <w:r w:rsidR="005708E5">
        <w:rPr>
          <w:sz w:val="22"/>
          <w:szCs w:val="22"/>
        </w:rPr>
        <w:t xml:space="preserve">selects and </w:t>
      </w:r>
      <w:r w:rsidR="005E5011" w:rsidRPr="00F70DD5">
        <w:rPr>
          <w:sz w:val="22"/>
          <w:szCs w:val="22"/>
        </w:rPr>
        <w:t>evaluate</w:t>
      </w:r>
      <w:r w:rsidR="009E10D0">
        <w:rPr>
          <w:sz w:val="22"/>
          <w:szCs w:val="22"/>
        </w:rPr>
        <w:t>s</w:t>
      </w:r>
      <w:r w:rsidR="000A44B3" w:rsidRPr="00F70DD5">
        <w:rPr>
          <w:sz w:val="22"/>
          <w:szCs w:val="22"/>
        </w:rPr>
        <w:t xml:space="preserve"> </w:t>
      </w:r>
      <w:r w:rsidR="00614EE0">
        <w:rPr>
          <w:sz w:val="22"/>
          <w:szCs w:val="22"/>
        </w:rPr>
        <w:t>digital tools and resources (academic</w:t>
      </w:r>
      <w:r w:rsidR="0074582C" w:rsidRPr="00F70DD5">
        <w:rPr>
          <w:sz w:val="22"/>
          <w:szCs w:val="22"/>
        </w:rPr>
        <w:t xml:space="preserve"> </w:t>
      </w:r>
      <w:r w:rsidR="00F072D0">
        <w:rPr>
          <w:sz w:val="22"/>
          <w:szCs w:val="22"/>
        </w:rPr>
        <w:t>content</w:t>
      </w:r>
      <w:r w:rsidR="00614EE0">
        <w:rPr>
          <w:sz w:val="22"/>
          <w:szCs w:val="22"/>
        </w:rPr>
        <w:t xml:space="preserve">, technology tools, </w:t>
      </w:r>
      <w:r w:rsidR="0000344C" w:rsidRPr="00F70DD5">
        <w:rPr>
          <w:sz w:val="22"/>
          <w:szCs w:val="22"/>
        </w:rPr>
        <w:t>and information</w:t>
      </w:r>
      <w:r w:rsidR="00614EE0">
        <w:rPr>
          <w:sz w:val="22"/>
          <w:szCs w:val="22"/>
        </w:rPr>
        <w:t>)</w:t>
      </w:r>
      <w:r w:rsidR="0000344C" w:rsidRPr="00F70DD5">
        <w:rPr>
          <w:sz w:val="22"/>
          <w:szCs w:val="22"/>
        </w:rPr>
        <w:t xml:space="preserve"> </w:t>
      </w:r>
      <w:r w:rsidR="00B0715D">
        <w:rPr>
          <w:sz w:val="22"/>
          <w:szCs w:val="22"/>
        </w:rPr>
        <w:t>for quality, accuracy</w:t>
      </w:r>
      <w:r w:rsidR="003E0CAA">
        <w:rPr>
          <w:sz w:val="22"/>
          <w:szCs w:val="22"/>
        </w:rPr>
        <w:t>,</w:t>
      </w:r>
      <w:r w:rsidR="00B0715D">
        <w:rPr>
          <w:sz w:val="22"/>
          <w:szCs w:val="22"/>
        </w:rPr>
        <w:t xml:space="preserve"> and effectiveness, and </w:t>
      </w:r>
      <w:r w:rsidR="005708E5">
        <w:rPr>
          <w:sz w:val="22"/>
          <w:szCs w:val="22"/>
        </w:rPr>
        <w:t>uses</w:t>
      </w:r>
      <w:r w:rsidR="00280D2E">
        <w:rPr>
          <w:sz w:val="22"/>
          <w:szCs w:val="22"/>
        </w:rPr>
        <w:t xml:space="preserve"> </w:t>
      </w:r>
      <w:r w:rsidR="00FE2C1B">
        <w:rPr>
          <w:sz w:val="22"/>
          <w:szCs w:val="22"/>
        </w:rPr>
        <w:t>developmentally appropriate</w:t>
      </w:r>
      <w:r w:rsidR="00EE4492">
        <w:rPr>
          <w:sz w:val="22"/>
          <w:szCs w:val="22"/>
        </w:rPr>
        <w:t xml:space="preserve"> </w:t>
      </w:r>
      <w:r w:rsidR="00280D2E">
        <w:rPr>
          <w:sz w:val="22"/>
          <w:szCs w:val="22"/>
        </w:rPr>
        <w:t>resources</w:t>
      </w:r>
      <w:r w:rsidR="00B0715D">
        <w:rPr>
          <w:sz w:val="22"/>
          <w:szCs w:val="22"/>
        </w:rPr>
        <w:t xml:space="preserve"> </w:t>
      </w:r>
      <w:r w:rsidR="0099033C">
        <w:rPr>
          <w:sz w:val="22"/>
          <w:szCs w:val="22"/>
        </w:rPr>
        <w:t>align</w:t>
      </w:r>
      <w:r w:rsidR="00B0715D">
        <w:rPr>
          <w:sz w:val="22"/>
          <w:szCs w:val="22"/>
        </w:rPr>
        <w:t>ed</w:t>
      </w:r>
      <w:r w:rsidR="00EE4492">
        <w:rPr>
          <w:sz w:val="22"/>
          <w:szCs w:val="22"/>
        </w:rPr>
        <w:t xml:space="preserve"> with standards</w:t>
      </w:r>
      <w:r w:rsidR="00B0715D">
        <w:rPr>
          <w:sz w:val="22"/>
          <w:szCs w:val="22"/>
        </w:rPr>
        <w:t xml:space="preserve"> </w:t>
      </w:r>
      <w:r w:rsidR="004E70A8">
        <w:rPr>
          <w:sz w:val="22"/>
          <w:szCs w:val="22"/>
        </w:rPr>
        <w:t>to</w:t>
      </w:r>
      <w:r w:rsidR="004E4D78">
        <w:rPr>
          <w:sz w:val="22"/>
          <w:szCs w:val="22"/>
        </w:rPr>
        <w:t xml:space="preserve"> </w:t>
      </w:r>
      <w:r w:rsidR="00B0715D">
        <w:rPr>
          <w:sz w:val="22"/>
          <w:szCs w:val="22"/>
        </w:rPr>
        <w:t>engag</w:t>
      </w:r>
      <w:r w:rsidR="004E70A8">
        <w:rPr>
          <w:sz w:val="22"/>
          <w:szCs w:val="22"/>
        </w:rPr>
        <w:t>e</w:t>
      </w:r>
      <w:r w:rsidR="004E4D78">
        <w:rPr>
          <w:sz w:val="22"/>
          <w:szCs w:val="22"/>
        </w:rPr>
        <w:t xml:space="preserve"> </w:t>
      </w:r>
      <w:r w:rsidR="00B0715D">
        <w:rPr>
          <w:sz w:val="22"/>
          <w:szCs w:val="22"/>
        </w:rPr>
        <w:t>learners.</w:t>
      </w:r>
    </w:p>
    <w:p w:rsidR="002420D5" w:rsidRPr="00F70DD5" w:rsidRDefault="002420D5" w:rsidP="002420D5">
      <w:pPr>
        <w:spacing w:after="0" w:line="240" w:lineRule="auto"/>
        <w:ind w:left="450"/>
        <w:rPr>
          <w:rFonts w:ascii="Times New Roman" w:eastAsia="Times New Roman" w:hAnsi="Times New Roman" w:cs="Times New Roman"/>
        </w:rPr>
      </w:pPr>
    </w:p>
    <w:p w:rsidR="00F25D52" w:rsidRPr="00F70DD5" w:rsidRDefault="005E5011" w:rsidP="00E57B93">
      <w:pPr>
        <w:pStyle w:val="NormalWeb"/>
        <w:spacing w:before="0" w:beforeAutospacing="0" w:after="0" w:afterAutospacing="0"/>
        <w:ind w:left="450"/>
        <w:rPr>
          <w:bCs/>
          <w:sz w:val="22"/>
          <w:szCs w:val="22"/>
        </w:rPr>
      </w:pPr>
      <w:r w:rsidRPr="00F70DD5">
        <w:rPr>
          <w:b/>
          <w:bCs/>
          <w:sz w:val="22"/>
          <w:szCs w:val="22"/>
        </w:rPr>
        <w:t>2.2</w:t>
      </w:r>
      <w:r w:rsidRPr="00F70DD5">
        <w:rPr>
          <w:bCs/>
          <w:sz w:val="22"/>
          <w:szCs w:val="22"/>
        </w:rPr>
        <w:t xml:space="preserve"> </w:t>
      </w:r>
      <w:r w:rsidR="009E10D0">
        <w:rPr>
          <w:bCs/>
          <w:sz w:val="22"/>
          <w:szCs w:val="22"/>
        </w:rPr>
        <w:t>Candidate</w:t>
      </w:r>
      <w:r w:rsidR="00F25D52" w:rsidRPr="00F70DD5">
        <w:rPr>
          <w:bCs/>
          <w:sz w:val="22"/>
          <w:szCs w:val="22"/>
        </w:rPr>
        <w:t xml:space="preserve"> plan</w:t>
      </w:r>
      <w:r w:rsidR="009E10D0">
        <w:rPr>
          <w:bCs/>
          <w:sz w:val="22"/>
          <w:szCs w:val="22"/>
        </w:rPr>
        <w:t>s</w:t>
      </w:r>
      <w:r w:rsidR="00F25D52" w:rsidRPr="00F70DD5">
        <w:rPr>
          <w:bCs/>
          <w:sz w:val="22"/>
          <w:szCs w:val="22"/>
        </w:rPr>
        <w:t xml:space="preserve"> and impl</w:t>
      </w:r>
      <w:r w:rsidR="00622AE8" w:rsidRPr="00F70DD5">
        <w:rPr>
          <w:bCs/>
          <w:sz w:val="22"/>
          <w:szCs w:val="22"/>
        </w:rPr>
        <w:t>ement</w:t>
      </w:r>
      <w:r w:rsidR="009E10D0">
        <w:rPr>
          <w:bCs/>
          <w:sz w:val="22"/>
          <w:szCs w:val="22"/>
        </w:rPr>
        <w:t>s</w:t>
      </w:r>
      <w:r w:rsidR="00622AE8" w:rsidRPr="00F70DD5">
        <w:rPr>
          <w:bCs/>
          <w:sz w:val="22"/>
          <w:szCs w:val="22"/>
        </w:rPr>
        <w:t xml:space="preserve"> </w:t>
      </w:r>
      <w:r w:rsidR="005B7443" w:rsidRPr="00F70DD5">
        <w:rPr>
          <w:bCs/>
          <w:sz w:val="22"/>
          <w:szCs w:val="22"/>
        </w:rPr>
        <w:t xml:space="preserve">technology-enhanced </w:t>
      </w:r>
      <w:r w:rsidR="00622AE8" w:rsidRPr="00F70DD5">
        <w:rPr>
          <w:bCs/>
          <w:sz w:val="22"/>
          <w:szCs w:val="22"/>
        </w:rPr>
        <w:t xml:space="preserve">learning experiences </w:t>
      </w:r>
      <w:r w:rsidR="0003241E" w:rsidRPr="00F70DD5">
        <w:rPr>
          <w:bCs/>
          <w:sz w:val="22"/>
          <w:szCs w:val="22"/>
        </w:rPr>
        <w:t>using</w:t>
      </w:r>
      <w:r w:rsidR="006F6E3C" w:rsidRPr="00F70DD5">
        <w:rPr>
          <w:bCs/>
          <w:sz w:val="22"/>
          <w:szCs w:val="22"/>
        </w:rPr>
        <w:t xml:space="preserve"> </w:t>
      </w:r>
      <w:r w:rsidR="00CE72A8">
        <w:rPr>
          <w:bCs/>
          <w:sz w:val="22"/>
          <w:szCs w:val="22"/>
        </w:rPr>
        <w:t xml:space="preserve">a variety of </w:t>
      </w:r>
      <w:r w:rsidR="006B2C7E">
        <w:rPr>
          <w:bCs/>
          <w:sz w:val="22"/>
          <w:szCs w:val="22"/>
        </w:rPr>
        <w:t>evidence</w:t>
      </w:r>
      <w:r w:rsidR="00F25D52" w:rsidRPr="00F70DD5">
        <w:rPr>
          <w:bCs/>
          <w:sz w:val="22"/>
          <w:szCs w:val="22"/>
        </w:rPr>
        <w:t xml:space="preserve">-based </w:t>
      </w:r>
      <w:r w:rsidR="006B2C7E">
        <w:rPr>
          <w:bCs/>
          <w:sz w:val="22"/>
          <w:szCs w:val="22"/>
        </w:rPr>
        <w:t>instructional strategies</w:t>
      </w:r>
      <w:r w:rsidR="00F25D52" w:rsidRPr="00F70DD5">
        <w:rPr>
          <w:bCs/>
          <w:sz w:val="22"/>
          <w:szCs w:val="22"/>
        </w:rPr>
        <w:t xml:space="preserve"> (e.g.</w:t>
      </w:r>
      <w:r w:rsidR="007F2A87" w:rsidRPr="00F70DD5">
        <w:rPr>
          <w:bCs/>
          <w:sz w:val="22"/>
          <w:szCs w:val="22"/>
        </w:rPr>
        <w:t xml:space="preserve"> higher order thinking, problem </w:t>
      </w:r>
      <w:r w:rsidR="00F25D52" w:rsidRPr="00F70DD5">
        <w:rPr>
          <w:bCs/>
          <w:sz w:val="22"/>
          <w:szCs w:val="22"/>
        </w:rPr>
        <w:t>solving, creativity, authent</w:t>
      </w:r>
      <w:r w:rsidRPr="00F70DD5">
        <w:rPr>
          <w:bCs/>
          <w:sz w:val="22"/>
          <w:szCs w:val="22"/>
        </w:rPr>
        <w:t>ic learning</w:t>
      </w:r>
      <w:r w:rsidR="00444F05" w:rsidRPr="00F70DD5">
        <w:rPr>
          <w:bCs/>
          <w:sz w:val="22"/>
          <w:szCs w:val="22"/>
        </w:rPr>
        <w:t xml:space="preserve">, </w:t>
      </w:r>
      <w:r w:rsidR="00411D73" w:rsidRPr="00F70DD5">
        <w:rPr>
          <w:bCs/>
          <w:sz w:val="22"/>
          <w:szCs w:val="22"/>
        </w:rPr>
        <w:t xml:space="preserve">and </w:t>
      </w:r>
      <w:r w:rsidR="00444F05" w:rsidRPr="00F70DD5">
        <w:rPr>
          <w:bCs/>
          <w:sz w:val="22"/>
          <w:szCs w:val="22"/>
        </w:rPr>
        <w:t>collaborative learning</w:t>
      </w:r>
      <w:r w:rsidRPr="00F70DD5">
        <w:rPr>
          <w:bCs/>
          <w:sz w:val="22"/>
          <w:szCs w:val="22"/>
        </w:rPr>
        <w:t>).</w:t>
      </w:r>
      <w:r w:rsidR="00C75594">
        <w:rPr>
          <w:bCs/>
          <w:sz w:val="22"/>
          <w:szCs w:val="22"/>
        </w:rPr>
        <w:t xml:space="preserve"> </w:t>
      </w:r>
    </w:p>
    <w:p w:rsidR="00BF7957" w:rsidRPr="00F70DD5" w:rsidRDefault="00BF7957" w:rsidP="00E57B93">
      <w:pPr>
        <w:pStyle w:val="NormalWeb"/>
        <w:spacing w:before="0" w:beforeAutospacing="0" w:after="0" w:afterAutospacing="0"/>
        <w:ind w:left="450"/>
        <w:rPr>
          <w:b/>
          <w:bCs/>
          <w:sz w:val="22"/>
          <w:szCs w:val="22"/>
        </w:rPr>
      </w:pPr>
    </w:p>
    <w:p w:rsidR="009D59F1" w:rsidRDefault="00206C78" w:rsidP="009D59F1">
      <w:pPr>
        <w:pStyle w:val="NormalWeb"/>
        <w:spacing w:before="0" w:beforeAutospacing="0" w:after="0" w:afterAutospacing="0"/>
        <w:ind w:left="450"/>
      </w:pPr>
      <w:r>
        <w:rPr>
          <w:b/>
          <w:sz w:val="22"/>
          <w:szCs w:val="22"/>
        </w:rPr>
        <w:t>2.</w:t>
      </w:r>
      <w:r w:rsidR="00E901AE">
        <w:rPr>
          <w:b/>
          <w:sz w:val="22"/>
          <w:szCs w:val="22"/>
        </w:rPr>
        <w:t>3</w:t>
      </w:r>
      <w:r w:rsidR="00276D27">
        <w:rPr>
          <w:sz w:val="22"/>
          <w:szCs w:val="22"/>
        </w:rPr>
        <w:t>.</w:t>
      </w:r>
      <w:r w:rsidR="00F072D0">
        <w:rPr>
          <w:sz w:val="22"/>
          <w:szCs w:val="22"/>
        </w:rPr>
        <w:t xml:space="preserve"> </w:t>
      </w:r>
      <w:r w:rsidR="009D59F1">
        <w:t>Candidate uses technology tools to facilitate communication and collaborati</w:t>
      </w:r>
      <w:r w:rsidR="00A94E9B">
        <w:t>on of learners, families, and</w:t>
      </w:r>
      <w:r w:rsidR="009D59F1">
        <w:t xml:space="preserve"> colleagues in local and global learning communities. </w:t>
      </w:r>
    </w:p>
    <w:p w:rsidR="00206C78" w:rsidRDefault="00206C78" w:rsidP="00BE36EF">
      <w:pPr>
        <w:pStyle w:val="NormalWeb"/>
        <w:spacing w:before="0" w:beforeAutospacing="0" w:after="0" w:afterAutospacing="0"/>
        <w:ind w:left="450"/>
        <w:rPr>
          <w:b/>
          <w:bCs/>
          <w:sz w:val="22"/>
          <w:szCs w:val="22"/>
        </w:rPr>
      </w:pPr>
    </w:p>
    <w:p w:rsidR="00E617C6" w:rsidRPr="00FD5689" w:rsidRDefault="00206C78" w:rsidP="00BE36EF">
      <w:pPr>
        <w:pStyle w:val="NormalWeb"/>
        <w:spacing w:before="0" w:beforeAutospacing="0" w:after="0" w:afterAutospacing="0"/>
        <w:ind w:left="450"/>
        <w:rPr>
          <w:bCs/>
          <w:sz w:val="18"/>
          <w:szCs w:val="22"/>
        </w:rPr>
      </w:pPr>
      <w:r w:rsidRPr="000B1EF6">
        <w:rPr>
          <w:b/>
          <w:bCs/>
          <w:sz w:val="22"/>
          <w:szCs w:val="22"/>
        </w:rPr>
        <w:t>2.</w:t>
      </w:r>
      <w:r w:rsidR="00E901AE" w:rsidRPr="000B1EF6">
        <w:rPr>
          <w:b/>
          <w:bCs/>
          <w:sz w:val="22"/>
          <w:szCs w:val="22"/>
        </w:rPr>
        <w:t>4</w:t>
      </w:r>
      <w:r w:rsidRPr="000B1EF6">
        <w:rPr>
          <w:bCs/>
          <w:sz w:val="22"/>
          <w:szCs w:val="22"/>
        </w:rPr>
        <w:t xml:space="preserve"> </w:t>
      </w:r>
      <w:r w:rsidR="009E10D0">
        <w:rPr>
          <w:bCs/>
          <w:sz w:val="22"/>
          <w:szCs w:val="22"/>
        </w:rPr>
        <w:t>Candidate</w:t>
      </w:r>
      <w:r w:rsidR="0030576E" w:rsidRPr="000B1EF6">
        <w:rPr>
          <w:bCs/>
          <w:sz w:val="22"/>
          <w:szCs w:val="22"/>
        </w:rPr>
        <w:t xml:space="preserve"> use</w:t>
      </w:r>
      <w:r w:rsidR="009E10D0">
        <w:rPr>
          <w:bCs/>
          <w:sz w:val="22"/>
          <w:szCs w:val="22"/>
        </w:rPr>
        <w:t>s</w:t>
      </w:r>
      <w:r w:rsidR="0030576E" w:rsidRPr="000B1EF6">
        <w:rPr>
          <w:bCs/>
          <w:sz w:val="22"/>
          <w:szCs w:val="22"/>
        </w:rPr>
        <w:t xml:space="preserve"> technology to personalize learning by designing </w:t>
      </w:r>
      <w:r w:rsidR="00595233">
        <w:rPr>
          <w:bCs/>
          <w:sz w:val="22"/>
          <w:szCs w:val="22"/>
        </w:rPr>
        <w:t xml:space="preserve">and customizing </w:t>
      </w:r>
      <w:r w:rsidR="0030576E" w:rsidRPr="000B1EF6">
        <w:rPr>
          <w:bCs/>
          <w:sz w:val="22"/>
          <w:szCs w:val="22"/>
        </w:rPr>
        <w:t xml:space="preserve">instruction </w:t>
      </w:r>
      <w:r w:rsidR="00595233">
        <w:rPr>
          <w:bCs/>
          <w:sz w:val="22"/>
          <w:szCs w:val="22"/>
        </w:rPr>
        <w:t>to support</w:t>
      </w:r>
      <w:r w:rsidR="0030576E" w:rsidRPr="000B1EF6">
        <w:rPr>
          <w:bCs/>
          <w:sz w:val="22"/>
          <w:szCs w:val="22"/>
        </w:rPr>
        <w:t xml:space="preserve"> learner strengths, needs, and interests.</w:t>
      </w:r>
      <w:r w:rsidR="00A009F6" w:rsidRPr="00FD5689">
        <w:rPr>
          <w:bCs/>
          <w:sz w:val="18"/>
          <w:szCs w:val="22"/>
        </w:rPr>
        <w:br/>
      </w:r>
    </w:p>
    <w:p w:rsidR="00BE36EF" w:rsidRPr="00FD5689" w:rsidRDefault="00206C78" w:rsidP="00F70DD5">
      <w:pPr>
        <w:pStyle w:val="NormalWeb"/>
        <w:spacing w:before="0" w:beforeAutospacing="0" w:after="0" w:afterAutospacing="0"/>
        <w:ind w:left="450"/>
        <w:rPr>
          <w:sz w:val="18"/>
          <w:szCs w:val="22"/>
        </w:rPr>
      </w:pPr>
      <w:r>
        <w:rPr>
          <w:b/>
          <w:bCs/>
          <w:sz w:val="22"/>
          <w:szCs w:val="22"/>
        </w:rPr>
        <w:t>2.</w:t>
      </w:r>
      <w:r w:rsidR="00E901AE">
        <w:rPr>
          <w:b/>
          <w:bCs/>
          <w:sz w:val="22"/>
          <w:szCs w:val="22"/>
        </w:rPr>
        <w:t>5</w:t>
      </w:r>
      <w:r w:rsidR="00327C20" w:rsidRPr="00F70DD5">
        <w:rPr>
          <w:b/>
          <w:bCs/>
          <w:sz w:val="22"/>
          <w:szCs w:val="22"/>
        </w:rPr>
        <w:t xml:space="preserve"> </w:t>
      </w:r>
      <w:r w:rsidR="009E10D0">
        <w:rPr>
          <w:bCs/>
          <w:sz w:val="22"/>
          <w:szCs w:val="22"/>
        </w:rPr>
        <w:t>Candidate</w:t>
      </w:r>
      <w:r w:rsidR="00327C20" w:rsidRPr="00F70DD5">
        <w:rPr>
          <w:bCs/>
          <w:sz w:val="22"/>
          <w:szCs w:val="22"/>
        </w:rPr>
        <w:t xml:space="preserve"> use</w:t>
      </w:r>
      <w:r w:rsidR="009E10D0">
        <w:rPr>
          <w:bCs/>
          <w:sz w:val="22"/>
          <w:szCs w:val="22"/>
        </w:rPr>
        <w:t>s</w:t>
      </w:r>
      <w:r w:rsidR="00327C20" w:rsidRPr="00F70DD5">
        <w:rPr>
          <w:bCs/>
          <w:sz w:val="22"/>
          <w:szCs w:val="22"/>
        </w:rPr>
        <w:t xml:space="preserve"> tec</w:t>
      </w:r>
      <w:r w:rsidR="00A7705C">
        <w:rPr>
          <w:bCs/>
          <w:sz w:val="22"/>
          <w:szCs w:val="22"/>
        </w:rPr>
        <w:t xml:space="preserve">hnology to </w:t>
      </w:r>
      <w:r w:rsidR="0099742B">
        <w:rPr>
          <w:bCs/>
          <w:sz w:val="22"/>
          <w:szCs w:val="22"/>
        </w:rPr>
        <w:t>engage learners</w:t>
      </w:r>
      <w:r w:rsidR="008B748C">
        <w:rPr>
          <w:bCs/>
          <w:sz w:val="22"/>
          <w:szCs w:val="22"/>
        </w:rPr>
        <w:t xml:space="preserve"> </w:t>
      </w:r>
      <w:r w:rsidR="0099742B">
        <w:rPr>
          <w:bCs/>
          <w:sz w:val="22"/>
          <w:szCs w:val="22"/>
        </w:rPr>
        <w:t xml:space="preserve">in </w:t>
      </w:r>
      <w:r w:rsidR="00CC3D9D">
        <w:rPr>
          <w:bCs/>
          <w:sz w:val="22"/>
          <w:szCs w:val="22"/>
        </w:rPr>
        <w:t xml:space="preserve">assessment </w:t>
      </w:r>
      <w:r w:rsidR="008A186E">
        <w:rPr>
          <w:bCs/>
          <w:sz w:val="22"/>
          <w:szCs w:val="22"/>
        </w:rPr>
        <w:t xml:space="preserve">practices </w:t>
      </w:r>
      <w:r w:rsidR="007D59FC">
        <w:rPr>
          <w:bCs/>
          <w:sz w:val="22"/>
          <w:szCs w:val="22"/>
        </w:rPr>
        <w:t>and adjust</w:t>
      </w:r>
      <w:r w:rsidR="0099742B">
        <w:rPr>
          <w:bCs/>
          <w:sz w:val="22"/>
          <w:szCs w:val="22"/>
        </w:rPr>
        <w:t xml:space="preserve"> instruction to meet learner needs.</w:t>
      </w:r>
      <w:r w:rsidR="00F072D0">
        <w:rPr>
          <w:bCs/>
          <w:sz w:val="22"/>
          <w:szCs w:val="22"/>
        </w:rPr>
        <w:t xml:space="preserve"> </w:t>
      </w:r>
      <w:r w:rsidR="00881DB0">
        <w:rPr>
          <w:bCs/>
          <w:sz w:val="22"/>
          <w:szCs w:val="22"/>
        </w:rPr>
        <w:br/>
      </w:r>
      <w:r w:rsidR="000A44B3" w:rsidRPr="00F70DD5">
        <w:rPr>
          <w:sz w:val="22"/>
          <w:szCs w:val="22"/>
        </w:rPr>
        <w:br/>
      </w:r>
      <w:r w:rsidR="001176C9" w:rsidRPr="0053796C">
        <w:rPr>
          <w:b/>
          <w:sz w:val="22"/>
          <w:szCs w:val="22"/>
        </w:rPr>
        <w:t>2.</w:t>
      </w:r>
      <w:r w:rsidR="00E901AE">
        <w:rPr>
          <w:b/>
          <w:sz w:val="22"/>
          <w:szCs w:val="22"/>
        </w:rPr>
        <w:t>6</w:t>
      </w:r>
      <w:r w:rsidR="001176C9" w:rsidRPr="00F70DD5">
        <w:rPr>
          <w:sz w:val="22"/>
          <w:szCs w:val="22"/>
        </w:rPr>
        <w:t xml:space="preserve"> </w:t>
      </w:r>
      <w:r w:rsidR="009E10D0">
        <w:rPr>
          <w:sz w:val="22"/>
          <w:szCs w:val="22"/>
        </w:rPr>
        <w:t>Candidate</w:t>
      </w:r>
      <w:r w:rsidR="000A44B3" w:rsidRPr="00F70DD5">
        <w:rPr>
          <w:sz w:val="22"/>
          <w:szCs w:val="22"/>
        </w:rPr>
        <w:t xml:space="preserve"> </w:t>
      </w:r>
      <w:r w:rsidR="0053796C" w:rsidRPr="0053796C">
        <w:rPr>
          <w:color w:val="000000"/>
          <w:sz w:val="22"/>
          <w:szCs w:val="22"/>
        </w:rPr>
        <w:t>implement</w:t>
      </w:r>
      <w:r w:rsidR="009E10D0">
        <w:rPr>
          <w:color w:val="000000"/>
          <w:sz w:val="22"/>
          <w:szCs w:val="22"/>
        </w:rPr>
        <w:t>s</w:t>
      </w:r>
      <w:r w:rsidR="0053796C" w:rsidRPr="0053796C">
        <w:rPr>
          <w:color w:val="000000"/>
          <w:sz w:val="22"/>
          <w:szCs w:val="22"/>
        </w:rPr>
        <w:t xml:space="preserve"> effective classroom management strategies when integrating technology</w:t>
      </w:r>
      <w:r w:rsidR="002F3072">
        <w:rPr>
          <w:color w:val="000000"/>
          <w:sz w:val="22"/>
          <w:szCs w:val="22"/>
        </w:rPr>
        <w:t xml:space="preserve"> and</w:t>
      </w:r>
      <w:r w:rsidR="000D3D9A">
        <w:rPr>
          <w:color w:val="000000"/>
          <w:sz w:val="22"/>
          <w:szCs w:val="22"/>
        </w:rPr>
        <w:t xml:space="preserve"> ensure</w:t>
      </w:r>
      <w:r w:rsidR="002F3072">
        <w:rPr>
          <w:color w:val="000000"/>
          <w:sz w:val="22"/>
          <w:szCs w:val="22"/>
        </w:rPr>
        <w:t>s</w:t>
      </w:r>
      <w:r w:rsidR="000D3D9A">
        <w:rPr>
          <w:color w:val="000000"/>
          <w:sz w:val="22"/>
          <w:szCs w:val="22"/>
        </w:rPr>
        <w:t xml:space="preserve"> </w:t>
      </w:r>
      <w:r w:rsidR="0099742B">
        <w:rPr>
          <w:color w:val="000000"/>
          <w:sz w:val="22"/>
          <w:szCs w:val="22"/>
        </w:rPr>
        <w:t xml:space="preserve">learners are engaged </w:t>
      </w:r>
      <w:r w:rsidR="000D3D9A">
        <w:rPr>
          <w:color w:val="000000"/>
          <w:sz w:val="22"/>
          <w:szCs w:val="22"/>
        </w:rPr>
        <w:t>and using technology for learning</w:t>
      </w:r>
      <w:r w:rsidR="0053796C">
        <w:rPr>
          <w:sz w:val="22"/>
          <w:szCs w:val="22"/>
        </w:rPr>
        <w:t>.</w:t>
      </w:r>
    </w:p>
    <w:p w:rsidR="0053796C" w:rsidRPr="00FD5689" w:rsidRDefault="0053796C" w:rsidP="00F70DD5">
      <w:pPr>
        <w:pStyle w:val="NormalWeb"/>
        <w:spacing w:before="0" w:beforeAutospacing="0" w:after="0" w:afterAutospacing="0"/>
        <w:ind w:left="450"/>
        <w:rPr>
          <w:bCs/>
          <w:sz w:val="18"/>
          <w:szCs w:val="22"/>
        </w:rPr>
      </w:pPr>
    </w:p>
    <w:p w:rsidR="00BE36EF" w:rsidRPr="00FD5689" w:rsidRDefault="00E901AE" w:rsidP="00BE36EF">
      <w:pPr>
        <w:pStyle w:val="NormalWeb"/>
        <w:spacing w:before="0" w:beforeAutospacing="0" w:after="0" w:afterAutospacing="0"/>
        <w:ind w:left="450"/>
        <w:rPr>
          <w:bCs/>
          <w:strike/>
          <w:sz w:val="18"/>
          <w:szCs w:val="22"/>
        </w:rPr>
      </w:pPr>
      <w:r>
        <w:rPr>
          <w:b/>
          <w:sz w:val="22"/>
          <w:szCs w:val="22"/>
        </w:rPr>
        <w:t>2.7</w:t>
      </w:r>
      <w:r w:rsidR="00BE36EF" w:rsidRPr="00F70DD5">
        <w:rPr>
          <w:sz w:val="22"/>
          <w:szCs w:val="22"/>
        </w:rPr>
        <w:t xml:space="preserve"> </w:t>
      </w:r>
      <w:r w:rsidR="009E10D0">
        <w:rPr>
          <w:sz w:val="22"/>
          <w:szCs w:val="22"/>
        </w:rPr>
        <w:t>Candidate</w:t>
      </w:r>
      <w:r w:rsidR="0044569F" w:rsidRPr="00F70DD5">
        <w:rPr>
          <w:sz w:val="22"/>
          <w:szCs w:val="22"/>
        </w:rPr>
        <w:t xml:space="preserve"> </w:t>
      </w:r>
      <w:r w:rsidR="006A0D9E">
        <w:rPr>
          <w:sz w:val="22"/>
          <w:szCs w:val="22"/>
        </w:rPr>
        <w:t>promote</w:t>
      </w:r>
      <w:r w:rsidR="009E10D0">
        <w:rPr>
          <w:sz w:val="22"/>
          <w:szCs w:val="22"/>
        </w:rPr>
        <w:t>s</w:t>
      </w:r>
      <w:r w:rsidR="0044569F" w:rsidRPr="00F70DD5">
        <w:rPr>
          <w:sz w:val="22"/>
          <w:szCs w:val="22"/>
        </w:rPr>
        <w:t xml:space="preserve"> equitable access</w:t>
      </w:r>
      <w:r w:rsidR="00217F52">
        <w:rPr>
          <w:sz w:val="22"/>
          <w:szCs w:val="22"/>
        </w:rPr>
        <w:t xml:space="preserve"> to</w:t>
      </w:r>
      <w:r w:rsidR="0044569F" w:rsidRPr="00F70DD5">
        <w:rPr>
          <w:sz w:val="22"/>
          <w:szCs w:val="22"/>
        </w:rPr>
        <w:t xml:space="preserve"> </w:t>
      </w:r>
      <w:r w:rsidR="0020014E">
        <w:rPr>
          <w:sz w:val="22"/>
          <w:szCs w:val="22"/>
        </w:rPr>
        <w:t>digital tools and resources</w:t>
      </w:r>
      <w:r w:rsidR="008C5FE1">
        <w:rPr>
          <w:sz w:val="22"/>
          <w:szCs w:val="22"/>
        </w:rPr>
        <w:t>.</w:t>
      </w:r>
    </w:p>
    <w:p w:rsidR="009B5F26" w:rsidRPr="00FD5689" w:rsidRDefault="009B5F26" w:rsidP="00206C78">
      <w:pPr>
        <w:pStyle w:val="NormalWeb"/>
        <w:spacing w:before="0" w:beforeAutospacing="0" w:after="0" w:afterAutospacing="0"/>
        <w:rPr>
          <w:sz w:val="18"/>
          <w:szCs w:val="22"/>
        </w:rPr>
      </w:pPr>
    </w:p>
    <w:p w:rsidR="0044569F" w:rsidRPr="00F70DD5" w:rsidRDefault="00E901AE" w:rsidP="009A61B1">
      <w:pPr>
        <w:pStyle w:val="NormalWeb"/>
        <w:spacing w:before="0" w:beforeAutospacing="0" w:after="0" w:afterAutospacing="0"/>
        <w:ind w:left="450"/>
        <w:rPr>
          <w:sz w:val="22"/>
          <w:szCs w:val="22"/>
        </w:rPr>
      </w:pPr>
      <w:r>
        <w:rPr>
          <w:b/>
          <w:sz w:val="22"/>
          <w:szCs w:val="22"/>
        </w:rPr>
        <w:t>2.8</w:t>
      </w:r>
      <w:r w:rsidR="009E10D0">
        <w:rPr>
          <w:sz w:val="22"/>
          <w:szCs w:val="22"/>
        </w:rPr>
        <w:t xml:space="preserve"> Candidate</w:t>
      </w:r>
      <w:r w:rsidR="00BF7957" w:rsidRPr="00F70DD5">
        <w:rPr>
          <w:sz w:val="22"/>
          <w:szCs w:val="22"/>
        </w:rPr>
        <w:t xml:space="preserve"> </w:t>
      </w:r>
      <w:r w:rsidR="00BF7A88">
        <w:rPr>
          <w:sz w:val="22"/>
          <w:szCs w:val="22"/>
        </w:rPr>
        <w:t>promote</w:t>
      </w:r>
      <w:r w:rsidR="009E10D0">
        <w:rPr>
          <w:sz w:val="22"/>
          <w:szCs w:val="22"/>
        </w:rPr>
        <w:t>s</w:t>
      </w:r>
      <w:r w:rsidR="00BF7A88">
        <w:rPr>
          <w:sz w:val="22"/>
          <w:szCs w:val="22"/>
        </w:rPr>
        <w:t xml:space="preserve"> digital citizenship by </w:t>
      </w:r>
      <w:r w:rsidR="000D2219">
        <w:rPr>
          <w:sz w:val="22"/>
          <w:szCs w:val="22"/>
        </w:rPr>
        <w:t>model</w:t>
      </w:r>
      <w:r w:rsidR="00DE641B">
        <w:rPr>
          <w:sz w:val="22"/>
          <w:szCs w:val="22"/>
        </w:rPr>
        <w:t xml:space="preserve">ing </w:t>
      </w:r>
      <w:r w:rsidR="00740753" w:rsidRPr="00F70DD5">
        <w:rPr>
          <w:sz w:val="22"/>
          <w:szCs w:val="22"/>
        </w:rPr>
        <w:t>the safe,</w:t>
      </w:r>
      <w:r w:rsidR="00F61B3C" w:rsidRPr="00F70DD5">
        <w:rPr>
          <w:sz w:val="22"/>
          <w:szCs w:val="22"/>
        </w:rPr>
        <w:t xml:space="preserve"> l</w:t>
      </w:r>
      <w:r w:rsidR="00BF7957" w:rsidRPr="00F70DD5">
        <w:rPr>
          <w:sz w:val="22"/>
          <w:szCs w:val="22"/>
        </w:rPr>
        <w:t>egal</w:t>
      </w:r>
      <w:r w:rsidR="00DA417E" w:rsidRPr="00F70DD5">
        <w:rPr>
          <w:sz w:val="22"/>
          <w:szCs w:val="22"/>
        </w:rPr>
        <w:t>,</w:t>
      </w:r>
      <w:r w:rsidR="00F61B3C" w:rsidRPr="00F70DD5">
        <w:rPr>
          <w:sz w:val="22"/>
          <w:szCs w:val="22"/>
        </w:rPr>
        <w:t xml:space="preserve"> </w:t>
      </w:r>
      <w:r w:rsidR="00740753" w:rsidRPr="00F70DD5">
        <w:rPr>
          <w:sz w:val="22"/>
          <w:szCs w:val="22"/>
        </w:rPr>
        <w:t xml:space="preserve">and </w:t>
      </w:r>
      <w:r w:rsidR="00BF7957" w:rsidRPr="00F70DD5">
        <w:rPr>
          <w:sz w:val="22"/>
          <w:szCs w:val="22"/>
        </w:rPr>
        <w:t>ethical</w:t>
      </w:r>
      <w:r w:rsidR="00DA417E" w:rsidRPr="00F70DD5">
        <w:rPr>
          <w:sz w:val="22"/>
          <w:szCs w:val="22"/>
        </w:rPr>
        <w:t xml:space="preserve"> use</w:t>
      </w:r>
      <w:r w:rsidR="00BF7957" w:rsidRPr="00F70DD5">
        <w:rPr>
          <w:sz w:val="22"/>
          <w:szCs w:val="22"/>
        </w:rPr>
        <w:t xml:space="preserve"> of </w:t>
      </w:r>
      <w:r w:rsidR="003D0406">
        <w:rPr>
          <w:sz w:val="22"/>
          <w:szCs w:val="22"/>
        </w:rPr>
        <w:t xml:space="preserve">digital </w:t>
      </w:r>
      <w:r w:rsidR="00481A02">
        <w:rPr>
          <w:sz w:val="22"/>
          <w:szCs w:val="22"/>
        </w:rPr>
        <w:t xml:space="preserve">information and </w:t>
      </w:r>
      <w:r w:rsidR="00DA417E" w:rsidRPr="00F70DD5">
        <w:rPr>
          <w:sz w:val="22"/>
          <w:szCs w:val="22"/>
        </w:rPr>
        <w:t>tech</w:t>
      </w:r>
      <w:r w:rsidR="00481A02">
        <w:rPr>
          <w:sz w:val="22"/>
          <w:szCs w:val="22"/>
        </w:rPr>
        <w:t>nologies</w:t>
      </w:r>
      <w:r w:rsidR="008F15D4">
        <w:rPr>
          <w:sz w:val="22"/>
          <w:szCs w:val="22"/>
        </w:rPr>
        <w:t>,</w:t>
      </w:r>
      <w:r w:rsidR="00F921B5">
        <w:rPr>
          <w:sz w:val="22"/>
          <w:szCs w:val="22"/>
        </w:rPr>
        <w:t xml:space="preserve"> </w:t>
      </w:r>
      <w:r w:rsidR="003D0406">
        <w:rPr>
          <w:sz w:val="22"/>
          <w:szCs w:val="22"/>
        </w:rPr>
        <w:t xml:space="preserve">including appropriate documentation of sources and </w:t>
      </w:r>
      <w:r w:rsidR="007D194F">
        <w:rPr>
          <w:sz w:val="22"/>
          <w:szCs w:val="22"/>
        </w:rPr>
        <w:t>responsible u</w:t>
      </w:r>
      <w:r w:rsidR="003D0406">
        <w:rPr>
          <w:sz w:val="22"/>
          <w:szCs w:val="22"/>
        </w:rPr>
        <w:t>se of social media.</w:t>
      </w:r>
      <w:r w:rsidR="00881DB0">
        <w:rPr>
          <w:sz w:val="22"/>
          <w:szCs w:val="22"/>
        </w:rPr>
        <w:br/>
      </w:r>
    </w:p>
    <w:p w:rsidR="00E901AE" w:rsidRPr="00FD5689" w:rsidRDefault="00E901AE" w:rsidP="001151E9">
      <w:pPr>
        <w:pStyle w:val="NormalWeb"/>
        <w:spacing w:before="0" w:beforeAutospacing="0" w:after="0" w:afterAutospacing="0"/>
        <w:ind w:left="450"/>
        <w:rPr>
          <w:sz w:val="18"/>
          <w:szCs w:val="22"/>
        </w:rPr>
      </w:pPr>
      <w:r>
        <w:rPr>
          <w:b/>
          <w:sz w:val="22"/>
          <w:szCs w:val="22"/>
        </w:rPr>
        <w:t>2.9</w:t>
      </w:r>
      <w:r w:rsidR="009E10D0">
        <w:rPr>
          <w:sz w:val="22"/>
          <w:szCs w:val="22"/>
        </w:rPr>
        <w:t xml:space="preserve"> Candidate</w:t>
      </w:r>
      <w:r w:rsidR="004902F6">
        <w:rPr>
          <w:sz w:val="22"/>
          <w:szCs w:val="22"/>
        </w:rPr>
        <w:t xml:space="preserve"> </w:t>
      </w:r>
      <w:r w:rsidR="00BC5CF5">
        <w:rPr>
          <w:sz w:val="22"/>
          <w:szCs w:val="22"/>
        </w:rPr>
        <w:t>uses digital tools and resources to</w:t>
      </w:r>
      <w:r w:rsidR="00DC7F21">
        <w:rPr>
          <w:sz w:val="22"/>
          <w:szCs w:val="22"/>
        </w:rPr>
        <w:t xml:space="preserve"> </w:t>
      </w:r>
      <w:r w:rsidR="00481A02">
        <w:rPr>
          <w:sz w:val="22"/>
          <w:szCs w:val="22"/>
        </w:rPr>
        <w:t xml:space="preserve">ensure accessibility </w:t>
      </w:r>
      <w:r w:rsidR="00633416">
        <w:rPr>
          <w:sz w:val="22"/>
          <w:szCs w:val="22"/>
        </w:rPr>
        <w:t xml:space="preserve">and relevance </w:t>
      </w:r>
      <w:r w:rsidR="00481A02">
        <w:rPr>
          <w:sz w:val="22"/>
          <w:szCs w:val="22"/>
        </w:rPr>
        <w:t>for all learners.</w:t>
      </w:r>
      <w:r w:rsidRPr="00FD5689">
        <w:rPr>
          <w:sz w:val="18"/>
          <w:szCs w:val="22"/>
        </w:rPr>
        <w:br/>
      </w:r>
    </w:p>
    <w:p w:rsidR="007518ED" w:rsidRPr="00011BFB" w:rsidRDefault="00E901AE" w:rsidP="001151E9">
      <w:pPr>
        <w:pStyle w:val="NormalWeb"/>
        <w:spacing w:before="0" w:beforeAutospacing="0" w:after="0" w:afterAutospacing="0"/>
        <w:ind w:left="450"/>
        <w:rPr>
          <w:sz w:val="16"/>
          <w:szCs w:val="22"/>
        </w:rPr>
      </w:pPr>
      <w:r>
        <w:rPr>
          <w:b/>
          <w:sz w:val="22"/>
          <w:szCs w:val="22"/>
        </w:rPr>
        <w:t xml:space="preserve">2.10 </w:t>
      </w:r>
      <w:r w:rsidR="00E37861">
        <w:rPr>
          <w:sz w:val="22"/>
          <w:szCs w:val="22"/>
        </w:rPr>
        <w:t>Candidate engages in ongoing professional learning by connecting online with other educators and using social media tools to build a profe</w:t>
      </w:r>
      <w:r w:rsidR="008C5FE1">
        <w:rPr>
          <w:sz w:val="22"/>
          <w:szCs w:val="22"/>
        </w:rPr>
        <w:t>ssional learning network (PLN).</w:t>
      </w:r>
      <w:r w:rsidR="00276D27" w:rsidRPr="00011BFB">
        <w:rPr>
          <w:sz w:val="16"/>
          <w:szCs w:val="22"/>
        </w:rPr>
        <w:br/>
      </w:r>
    </w:p>
    <w:p w:rsidR="001A0503" w:rsidRPr="00F70DD5" w:rsidRDefault="001A0503" w:rsidP="001A050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Standard 3</w:t>
      </w:r>
      <w:r w:rsidRPr="00F70DD5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Blended</w:t>
      </w:r>
      <w:r w:rsidR="00A32BE2">
        <w:rPr>
          <w:b/>
          <w:sz w:val="22"/>
          <w:szCs w:val="22"/>
        </w:rPr>
        <w:t>/Online</w:t>
      </w:r>
      <w:r>
        <w:rPr>
          <w:b/>
          <w:sz w:val="22"/>
          <w:szCs w:val="22"/>
        </w:rPr>
        <w:t xml:space="preserve"> Learning</w:t>
      </w:r>
      <w:r w:rsidR="000B2683">
        <w:rPr>
          <w:b/>
          <w:sz w:val="22"/>
          <w:szCs w:val="22"/>
        </w:rPr>
        <w:t xml:space="preserve"> </w:t>
      </w:r>
    </w:p>
    <w:p w:rsidR="001A0503" w:rsidRPr="00B475C8" w:rsidRDefault="009E10D0" w:rsidP="00B475C8">
      <w:pPr>
        <w:spacing w:after="240" w:line="240" w:lineRule="auto"/>
        <w:rPr>
          <w:rFonts w:ascii="Times New Roman" w:hAnsi="Times New Roman" w:cs="Times New Roman"/>
          <w:color w:val="000000"/>
          <w:sz w:val="16"/>
        </w:rPr>
      </w:pPr>
      <w:r>
        <w:rPr>
          <w:rFonts w:ascii="Times New Roman" w:hAnsi="Times New Roman" w:cs="Times New Roman"/>
          <w:color w:val="000000"/>
        </w:rPr>
        <w:t>Candidate</w:t>
      </w:r>
      <w:r w:rsidR="001367E1">
        <w:rPr>
          <w:rFonts w:ascii="Times New Roman" w:hAnsi="Times New Roman" w:cs="Times New Roman"/>
          <w:color w:val="000000"/>
        </w:rPr>
        <w:t xml:space="preserve"> demonstrates </w:t>
      </w:r>
      <w:r w:rsidR="00B475C8" w:rsidRPr="00121282">
        <w:rPr>
          <w:rFonts w:ascii="Times New Roman" w:hAnsi="Times New Roman" w:cs="Times New Roman"/>
          <w:color w:val="000000"/>
        </w:rPr>
        <w:t>the specialized knowledge and sk</w:t>
      </w:r>
      <w:r w:rsidR="00CA724E">
        <w:rPr>
          <w:rFonts w:ascii="Times New Roman" w:hAnsi="Times New Roman" w:cs="Times New Roman"/>
          <w:color w:val="000000"/>
        </w:rPr>
        <w:t xml:space="preserve">ills necessary for teaching and learning </w:t>
      </w:r>
      <w:r w:rsidR="00DE49C7">
        <w:rPr>
          <w:rFonts w:ascii="Times New Roman" w:hAnsi="Times New Roman" w:cs="Times New Roman"/>
          <w:color w:val="000000"/>
        </w:rPr>
        <w:t xml:space="preserve">in </w:t>
      </w:r>
      <w:r w:rsidR="00B71576">
        <w:rPr>
          <w:rFonts w:ascii="Times New Roman" w:hAnsi="Times New Roman" w:cs="Times New Roman"/>
          <w:color w:val="000000"/>
        </w:rPr>
        <w:t>ble</w:t>
      </w:r>
      <w:r w:rsidR="00E92378">
        <w:rPr>
          <w:rFonts w:ascii="Times New Roman" w:hAnsi="Times New Roman" w:cs="Times New Roman"/>
          <w:color w:val="000000"/>
        </w:rPr>
        <w:t>nded/online learning</w:t>
      </w:r>
      <w:r w:rsidR="0075091D">
        <w:rPr>
          <w:rFonts w:ascii="Times New Roman" w:hAnsi="Times New Roman" w:cs="Times New Roman"/>
          <w:color w:val="000000"/>
        </w:rPr>
        <w:t xml:space="preserve"> environments</w:t>
      </w:r>
      <w:r w:rsidR="00E92378">
        <w:rPr>
          <w:rFonts w:ascii="Times New Roman" w:hAnsi="Times New Roman" w:cs="Times New Roman"/>
          <w:color w:val="000000"/>
        </w:rPr>
        <w:t>.</w:t>
      </w:r>
    </w:p>
    <w:p w:rsidR="001A0503" w:rsidRPr="00FD5689" w:rsidRDefault="001A0503" w:rsidP="001A0503">
      <w:pPr>
        <w:pStyle w:val="NormalWeb"/>
        <w:spacing w:before="0" w:beforeAutospacing="0" w:after="0" w:afterAutospacing="0"/>
        <w:ind w:firstLine="540"/>
        <w:rPr>
          <w:sz w:val="18"/>
          <w:szCs w:val="22"/>
        </w:rPr>
      </w:pPr>
      <w:r>
        <w:rPr>
          <w:b/>
          <w:sz w:val="22"/>
          <w:szCs w:val="22"/>
        </w:rPr>
        <w:t>3</w:t>
      </w:r>
      <w:r w:rsidRPr="00F70DD5">
        <w:rPr>
          <w:b/>
          <w:sz w:val="22"/>
          <w:szCs w:val="22"/>
        </w:rPr>
        <w:t>.1</w:t>
      </w:r>
      <w:r w:rsidR="009E10D0">
        <w:rPr>
          <w:sz w:val="22"/>
          <w:szCs w:val="22"/>
        </w:rPr>
        <w:t xml:space="preserve"> Candidate</w:t>
      </w:r>
      <w:r w:rsidRPr="00F70DD5">
        <w:rPr>
          <w:sz w:val="22"/>
          <w:szCs w:val="22"/>
        </w:rPr>
        <w:t xml:space="preserve"> </w:t>
      </w:r>
      <w:r w:rsidR="009E10D0">
        <w:rPr>
          <w:sz w:val="22"/>
          <w:szCs w:val="22"/>
        </w:rPr>
        <w:t>identifies</w:t>
      </w:r>
      <w:r w:rsidR="00FF7273">
        <w:rPr>
          <w:sz w:val="22"/>
          <w:szCs w:val="22"/>
        </w:rPr>
        <w:t xml:space="preserve"> basic principles of effective blended</w:t>
      </w:r>
      <w:r w:rsidR="009A1BEE">
        <w:rPr>
          <w:sz w:val="22"/>
          <w:szCs w:val="22"/>
        </w:rPr>
        <w:t>/online</w:t>
      </w:r>
      <w:r w:rsidR="00FF7273">
        <w:rPr>
          <w:sz w:val="22"/>
          <w:szCs w:val="22"/>
        </w:rPr>
        <w:t xml:space="preserve"> learning</w:t>
      </w:r>
      <w:r>
        <w:rPr>
          <w:sz w:val="22"/>
          <w:szCs w:val="22"/>
        </w:rPr>
        <w:t>.</w:t>
      </w:r>
      <w:r w:rsidR="00434997">
        <w:rPr>
          <w:sz w:val="22"/>
          <w:szCs w:val="22"/>
        </w:rPr>
        <w:t xml:space="preserve"> </w:t>
      </w:r>
      <w:r w:rsidR="00DD091E" w:rsidRPr="00FD5689">
        <w:rPr>
          <w:sz w:val="18"/>
          <w:szCs w:val="22"/>
        </w:rPr>
        <w:br/>
      </w:r>
    </w:p>
    <w:p w:rsidR="001A0503" w:rsidRPr="00011BFB" w:rsidRDefault="001A0503" w:rsidP="001A0503">
      <w:pPr>
        <w:pStyle w:val="NormalWeb"/>
        <w:spacing w:before="0" w:beforeAutospacing="0" w:after="0" w:afterAutospacing="0"/>
        <w:ind w:firstLine="540"/>
        <w:rPr>
          <w:sz w:val="16"/>
          <w:szCs w:val="22"/>
        </w:rPr>
      </w:pPr>
      <w:r w:rsidRPr="00DD091E">
        <w:rPr>
          <w:b/>
          <w:sz w:val="22"/>
          <w:szCs w:val="22"/>
        </w:rPr>
        <w:t>3.2</w:t>
      </w:r>
      <w:r w:rsidR="009E10D0">
        <w:rPr>
          <w:sz w:val="22"/>
          <w:szCs w:val="22"/>
        </w:rPr>
        <w:t xml:space="preserve"> Candidate</w:t>
      </w:r>
      <w:r>
        <w:rPr>
          <w:sz w:val="22"/>
          <w:szCs w:val="22"/>
        </w:rPr>
        <w:t xml:space="preserve"> design</w:t>
      </w:r>
      <w:r w:rsidR="009E10D0">
        <w:rPr>
          <w:sz w:val="22"/>
          <w:szCs w:val="22"/>
        </w:rPr>
        <w:t>s</w:t>
      </w:r>
      <w:r>
        <w:rPr>
          <w:sz w:val="22"/>
          <w:szCs w:val="22"/>
        </w:rPr>
        <w:t xml:space="preserve"> </w:t>
      </w:r>
      <w:r w:rsidR="00855C35">
        <w:rPr>
          <w:sz w:val="22"/>
          <w:szCs w:val="22"/>
        </w:rPr>
        <w:t xml:space="preserve">learning experiences for a </w:t>
      </w:r>
      <w:r w:rsidR="006A0D9E">
        <w:rPr>
          <w:sz w:val="22"/>
          <w:szCs w:val="22"/>
        </w:rPr>
        <w:t>blended</w:t>
      </w:r>
      <w:r w:rsidR="009A1BEE">
        <w:rPr>
          <w:sz w:val="22"/>
          <w:szCs w:val="22"/>
        </w:rPr>
        <w:t>/online</w:t>
      </w:r>
      <w:r w:rsidR="006A0D9E">
        <w:rPr>
          <w:sz w:val="22"/>
          <w:szCs w:val="22"/>
        </w:rPr>
        <w:t xml:space="preserve"> </w:t>
      </w:r>
      <w:r w:rsidR="00956AFD">
        <w:rPr>
          <w:sz w:val="22"/>
          <w:szCs w:val="22"/>
        </w:rPr>
        <w:t xml:space="preserve">learning </w:t>
      </w:r>
      <w:r w:rsidR="008B748C">
        <w:rPr>
          <w:sz w:val="22"/>
          <w:szCs w:val="22"/>
        </w:rPr>
        <w:t>e</w:t>
      </w:r>
      <w:r w:rsidR="00855C35">
        <w:rPr>
          <w:sz w:val="22"/>
          <w:szCs w:val="22"/>
        </w:rPr>
        <w:t>nvironment</w:t>
      </w:r>
      <w:r w:rsidR="006A0D9E">
        <w:rPr>
          <w:sz w:val="22"/>
          <w:szCs w:val="22"/>
        </w:rPr>
        <w:t>.</w:t>
      </w:r>
      <w:r w:rsidR="00434997">
        <w:rPr>
          <w:sz w:val="22"/>
          <w:szCs w:val="22"/>
        </w:rPr>
        <w:t xml:space="preserve"> </w:t>
      </w:r>
    </w:p>
    <w:p w:rsidR="001A0503" w:rsidRPr="00011BFB" w:rsidRDefault="001A0503" w:rsidP="00B741FE">
      <w:pPr>
        <w:pStyle w:val="NormalWeb"/>
        <w:spacing w:before="0" w:beforeAutospacing="0" w:after="0" w:afterAutospacing="0"/>
        <w:rPr>
          <w:b/>
          <w:sz w:val="16"/>
          <w:szCs w:val="22"/>
        </w:rPr>
      </w:pPr>
    </w:p>
    <w:p w:rsidR="00B741FE" w:rsidRPr="00F70DD5" w:rsidRDefault="001A0503" w:rsidP="00B741FE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Standard 4</w:t>
      </w:r>
      <w:r w:rsidR="00B741FE" w:rsidRPr="00F70DD5">
        <w:rPr>
          <w:b/>
          <w:sz w:val="22"/>
          <w:szCs w:val="22"/>
        </w:rPr>
        <w:t>: Field and Clinical Experiences</w:t>
      </w:r>
    </w:p>
    <w:p w:rsidR="00B741FE" w:rsidRPr="00637299" w:rsidRDefault="009E10D0" w:rsidP="00B741FE">
      <w:pPr>
        <w:pStyle w:val="NormalWeb"/>
        <w:spacing w:before="0" w:beforeAutospacing="0" w:after="0" w:afterAutospacing="0"/>
        <w:rPr>
          <w:sz w:val="16"/>
          <w:szCs w:val="22"/>
        </w:rPr>
      </w:pPr>
      <w:r>
        <w:rPr>
          <w:sz w:val="22"/>
          <w:szCs w:val="22"/>
        </w:rPr>
        <w:t>Candidate</w:t>
      </w:r>
      <w:r w:rsidR="00B741FE" w:rsidRPr="00F70DD5">
        <w:rPr>
          <w:sz w:val="22"/>
          <w:szCs w:val="22"/>
        </w:rPr>
        <w:t xml:space="preserve"> </w:t>
      </w:r>
      <w:r w:rsidR="000F20D2" w:rsidRPr="00F70DD5">
        <w:rPr>
          <w:sz w:val="22"/>
          <w:szCs w:val="22"/>
        </w:rPr>
        <w:t>demonstrate</w:t>
      </w:r>
      <w:r>
        <w:rPr>
          <w:sz w:val="22"/>
          <w:szCs w:val="22"/>
        </w:rPr>
        <w:t>s</w:t>
      </w:r>
      <w:r w:rsidR="000F20D2" w:rsidRPr="00F70DD5">
        <w:rPr>
          <w:sz w:val="22"/>
          <w:szCs w:val="22"/>
        </w:rPr>
        <w:t xml:space="preserve"> technology prof</w:t>
      </w:r>
      <w:r w:rsidR="001A0503">
        <w:rPr>
          <w:sz w:val="22"/>
          <w:szCs w:val="22"/>
        </w:rPr>
        <w:t xml:space="preserve">iciency, </w:t>
      </w:r>
      <w:r w:rsidR="00AF090F">
        <w:rPr>
          <w:sz w:val="22"/>
          <w:szCs w:val="22"/>
        </w:rPr>
        <w:t>technology integration</w:t>
      </w:r>
      <w:r w:rsidR="005D1528">
        <w:rPr>
          <w:sz w:val="22"/>
          <w:szCs w:val="22"/>
        </w:rPr>
        <w:t xml:space="preserve">, and </w:t>
      </w:r>
      <w:r w:rsidR="00396EEA">
        <w:rPr>
          <w:sz w:val="22"/>
          <w:szCs w:val="22"/>
        </w:rPr>
        <w:t>competency</w:t>
      </w:r>
      <w:r w:rsidR="0075091D">
        <w:rPr>
          <w:sz w:val="22"/>
          <w:szCs w:val="22"/>
        </w:rPr>
        <w:t xml:space="preserve"> in </w:t>
      </w:r>
      <w:r w:rsidR="00005766">
        <w:rPr>
          <w:sz w:val="22"/>
          <w:szCs w:val="22"/>
        </w:rPr>
        <w:t>blended</w:t>
      </w:r>
      <w:r w:rsidR="005D1528">
        <w:rPr>
          <w:sz w:val="22"/>
          <w:szCs w:val="22"/>
        </w:rPr>
        <w:t>/</w:t>
      </w:r>
      <w:r w:rsidR="001A0503">
        <w:rPr>
          <w:sz w:val="22"/>
          <w:szCs w:val="22"/>
        </w:rPr>
        <w:t xml:space="preserve">online learning </w:t>
      </w:r>
      <w:r w:rsidR="005861C4">
        <w:rPr>
          <w:sz w:val="22"/>
          <w:szCs w:val="22"/>
        </w:rPr>
        <w:t>du</w:t>
      </w:r>
      <w:r w:rsidR="000F20D2" w:rsidRPr="00F70DD5">
        <w:rPr>
          <w:sz w:val="22"/>
          <w:szCs w:val="22"/>
        </w:rPr>
        <w:t xml:space="preserve">ring field and clinical experiences. </w:t>
      </w:r>
    </w:p>
    <w:p w:rsidR="00B741FE" w:rsidRPr="00637299" w:rsidRDefault="00B741FE" w:rsidP="00B741FE">
      <w:pPr>
        <w:pStyle w:val="NormalWeb"/>
        <w:spacing w:before="0" w:beforeAutospacing="0" w:after="0" w:afterAutospacing="0"/>
        <w:rPr>
          <w:sz w:val="16"/>
          <w:szCs w:val="22"/>
        </w:rPr>
      </w:pPr>
    </w:p>
    <w:p w:rsidR="00FE0C78" w:rsidRDefault="001A0503" w:rsidP="00C31CA0">
      <w:pPr>
        <w:pStyle w:val="NormalWeb"/>
        <w:spacing w:before="0" w:beforeAutospacing="0" w:after="0" w:afterAutospacing="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B741FE" w:rsidRPr="00F70DD5">
        <w:rPr>
          <w:b/>
          <w:sz w:val="22"/>
          <w:szCs w:val="22"/>
        </w:rPr>
        <w:t>.1</w:t>
      </w:r>
      <w:r w:rsidR="00011BFB">
        <w:rPr>
          <w:sz w:val="22"/>
          <w:szCs w:val="22"/>
        </w:rPr>
        <w:t xml:space="preserve"> Candidate</w:t>
      </w:r>
      <w:r w:rsidR="00B741FE" w:rsidRPr="00F70DD5">
        <w:rPr>
          <w:sz w:val="22"/>
          <w:szCs w:val="22"/>
        </w:rPr>
        <w:t xml:space="preserve"> engage</w:t>
      </w:r>
      <w:r w:rsidR="00011BFB">
        <w:rPr>
          <w:sz w:val="22"/>
          <w:szCs w:val="22"/>
        </w:rPr>
        <w:t>s</w:t>
      </w:r>
      <w:r w:rsidR="00B741FE" w:rsidRPr="00F70DD5">
        <w:rPr>
          <w:sz w:val="22"/>
          <w:szCs w:val="22"/>
        </w:rPr>
        <w:t xml:space="preserve"> in field </w:t>
      </w:r>
      <w:r w:rsidR="000F20D2" w:rsidRPr="00F70DD5">
        <w:rPr>
          <w:sz w:val="22"/>
          <w:szCs w:val="22"/>
        </w:rPr>
        <w:t xml:space="preserve">and clinical </w:t>
      </w:r>
      <w:r w:rsidR="00B741FE" w:rsidRPr="00F70DD5">
        <w:rPr>
          <w:sz w:val="22"/>
          <w:szCs w:val="22"/>
        </w:rPr>
        <w:t xml:space="preserve">experiences </w:t>
      </w:r>
      <w:r w:rsidR="00D85CF9" w:rsidRPr="00F70DD5">
        <w:rPr>
          <w:sz w:val="22"/>
          <w:szCs w:val="22"/>
        </w:rPr>
        <w:t>demonstrating</w:t>
      </w:r>
      <w:r w:rsidR="00B741FE" w:rsidRPr="00F70DD5">
        <w:rPr>
          <w:sz w:val="22"/>
          <w:szCs w:val="22"/>
        </w:rPr>
        <w:t xml:space="preserve"> the knowledge, skills, and dispositions identified in these </w:t>
      </w:r>
      <w:r w:rsidR="00AF090F">
        <w:rPr>
          <w:sz w:val="22"/>
          <w:szCs w:val="22"/>
        </w:rPr>
        <w:t xml:space="preserve">technology </w:t>
      </w:r>
      <w:r w:rsidR="00B741FE" w:rsidRPr="00F70DD5">
        <w:rPr>
          <w:sz w:val="22"/>
          <w:szCs w:val="22"/>
        </w:rPr>
        <w:t>standards.</w:t>
      </w:r>
      <w:r w:rsidR="00F072D0">
        <w:rPr>
          <w:sz w:val="22"/>
          <w:szCs w:val="22"/>
        </w:rPr>
        <w:t xml:space="preserve"> </w:t>
      </w:r>
    </w:p>
    <w:p w:rsidR="00B741FE" w:rsidRPr="00910C5E" w:rsidRDefault="00FE0C78" w:rsidP="00FE0C78">
      <w:pPr>
        <w:tabs>
          <w:tab w:val="left" w:pos="2595"/>
        </w:tabs>
        <w:jc w:val="center"/>
        <w:rPr>
          <w:sz w:val="16"/>
        </w:rPr>
      </w:pPr>
      <w:r w:rsidRPr="00910C5E">
        <w:rPr>
          <w:sz w:val="16"/>
        </w:rPr>
        <w:t>Approved 9/18/2017 – EPP Steering Committee</w:t>
      </w:r>
    </w:p>
    <w:sectPr w:rsidR="00B741FE" w:rsidRPr="00910C5E" w:rsidSect="00244B07">
      <w:headerReference w:type="default" r:id="rId7"/>
      <w:pgSz w:w="12240" w:h="15840"/>
      <w:pgMar w:top="360" w:right="360" w:bottom="245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29E" w:rsidRDefault="0083329E" w:rsidP="008E14D5">
      <w:pPr>
        <w:spacing w:after="0" w:line="240" w:lineRule="auto"/>
      </w:pPr>
      <w:r>
        <w:separator/>
      </w:r>
    </w:p>
  </w:endnote>
  <w:endnote w:type="continuationSeparator" w:id="0">
    <w:p w:rsidR="0083329E" w:rsidRDefault="0083329E" w:rsidP="008E1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29E" w:rsidRDefault="0083329E" w:rsidP="008E14D5">
      <w:pPr>
        <w:spacing w:after="0" w:line="240" w:lineRule="auto"/>
      </w:pPr>
      <w:r>
        <w:separator/>
      </w:r>
    </w:p>
  </w:footnote>
  <w:footnote w:type="continuationSeparator" w:id="0">
    <w:p w:rsidR="0083329E" w:rsidRDefault="0083329E" w:rsidP="008E1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4D5" w:rsidRDefault="00560547" w:rsidP="00560547">
    <w:pPr>
      <w:pStyle w:val="Header"/>
      <w:jc w:val="center"/>
    </w:pPr>
    <w:r>
      <w:rPr>
        <w:rFonts w:ascii="Times New Roman" w:eastAsia="Times New Roman" w:hAnsi="Times New Roman" w:cs="Times New Roman"/>
        <w:b/>
        <w:bCs/>
        <w:noProof/>
        <w:color w:val="000000"/>
        <w:sz w:val="32"/>
        <w:szCs w:val="24"/>
      </w:rPr>
      <w:drawing>
        <wp:anchor distT="0" distB="0" distL="114300" distR="114300" simplePos="0" relativeHeight="251657216" behindDoc="0" locked="0" layoutInCell="1" allowOverlap="1" wp14:anchorId="3B7FF7F4" wp14:editId="37580D34">
          <wp:simplePos x="0" y="0"/>
          <wp:positionH relativeFrom="column">
            <wp:posOffset>2752725</wp:posOffset>
          </wp:positionH>
          <wp:positionV relativeFrom="paragraph">
            <wp:posOffset>-283845</wp:posOffset>
          </wp:positionV>
          <wp:extent cx="1590675" cy="681355"/>
          <wp:effectExtent l="0" t="0" r="9525" b="444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ducator Preparation Provider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67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0547">
      <w:rPr>
        <w:rFonts w:ascii="Times New Roman" w:eastAsia="Times New Roman" w:hAnsi="Times New Roman" w:cs="Times New Roman"/>
        <w:b/>
        <w:bCs/>
        <w:noProof/>
        <w:color w:val="000000"/>
        <w:sz w:val="32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1085"/>
    <w:multiLevelType w:val="multilevel"/>
    <w:tmpl w:val="C7B6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E520A"/>
    <w:multiLevelType w:val="multilevel"/>
    <w:tmpl w:val="FB62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B0988"/>
    <w:multiLevelType w:val="multilevel"/>
    <w:tmpl w:val="B63A7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b/>
        <w:color w:val="000000"/>
      </w:rPr>
    </w:lvl>
  </w:abstractNum>
  <w:abstractNum w:abstractNumId="3" w15:restartNumberingAfterBreak="0">
    <w:nsid w:val="22A6602D"/>
    <w:multiLevelType w:val="multilevel"/>
    <w:tmpl w:val="BC82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6E16CC"/>
    <w:multiLevelType w:val="multilevel"/>
    <w:tmpl w:val="7FCC4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AD3295"/>
    <w:multiLevelType w:val="multilevel"/>
    <w:tmpl w:val="5396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CE3E4D"/>
    <w:multiLevelType w:val="multilevel"/>
    <w:tmpl w:val="8CD8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563BCB"/>
    <w:multiLevelType w:val="multilevel"/>
    <w:tmpl w:val="2000E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C15754"/>
    <w:multiLevelType w:val="multilevel"/>
    <w:tmpl w:val="E248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AE5E8F"/>
    <w:multiLevelType w:val="multilevel"/>
    <w:tmpl w:val="AFDC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CE12C7"/>
    <w:multiLevelType w:val="multilevel"/>
    <w:tmpl w:val="20A0F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CE17B3"/>
    <w:multiLevelType w:val="multilevel"/>
    <w:tmpl w:val="AB82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BA67D6"/>
    <w:multiLevelType w:val="multilevel"/>
    <w:tmpl w:val="798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5859B7"/>
    <w:multiLevelType w:val="multilevel"/>
    <w:tmpl w:val="5A9C8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07D36"/>
    <w:multiLevelType w:val="multilevel"/>
    <w:tmpl w:val="BBDEB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EF0E56"/>
    <w:multiLevelType w:val="multilevel"/>
    <w:tmpl w:val="3FBA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B412E7"/>
    <w:multiLevelType w:val="multilevel"/>
    <w:tmpl w:val="AF028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3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9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1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12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8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6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BB"/>
    <w:rsid w:val="0000287D"/>
    <w:rsid w:val="0000344C"/>
    <w:rsid w:val="00004CD7"/>
    <w:rsid w:val="00005766"/>
    <w:rsid w:val="00011822"/>
    <w:rsid w:val="00011BFB"/>
    <w:rsid w:val="0001671E"/>
    <w:rsid w:val="00017C83"/>
    <w:rsid w:val="000210DA"/>
    <w:rsid w:val="00021A47"/>
    <w:rsid w:val="000224BF"/>
    <w:rsid w:val="000228D8"/>
    <w:rsid w:val="00023F42"/>
    <w:rsid w:val="000272A3"/>
    <w:rsid w:val="00030191"/>
    <w:rsid w:val="00031787"/>
    <w:rsid w:val="00032049"/>
    <w:rsid w:val="0003241E"/>
    <w:rsid w:val="00042AF8"/>
    <w:rsid w:val="00042B30"/>
    <w:rsid w:val="000441EB"/>
    <w:rsid w:val="00044588"/>
    <w:rsid w:val="00047756"/>
    <w:rsid w:val="0005433A"/>
    <w:rsid w:val="0005449E"/>
    <w:rsid w:val="00057D95"/>
    <w:rsid w:val="000769B8"/>
    <w:rsid w:val="00082D47"/>
    <w:rsid w:val="00083312"/>
    <w:rsid w:val="00084A5D"/>
    <w:rsid w:val="00086984"/>
    <w:rsid w:val="00091432"/>
    <w:rsid w:val="00091CCD"/>
    <w:rsid w:val="000A44B3"/>
    <w:rsid w:val="000A5C99"/>
    <w:rsid w:val="000A5E38"/>
    <w:rsid w:val="000B062D"/>
    <w:rsid w:val="000B088F"/>
    <w:rsid w:val="000B1EF6"/>
    <w:rsid w:val="000B1F45"/>
    <w:rsid w:val="000B2683"/>
    <w:rsid w:val="000B33FB"/>
    <w:rsid w:val="000B48C9"/>
    <w:rsid w:val="000B7766"/>
    <w:rsid w:val="000C2DD5"/>
    <w:rsid w:val="000C5873"/>
    <w:rsid w:val="000D2219"/>
    <w:rsid w:val="000D2A11"/>
    <w:rsid w:val="000D3D9A"/>
    <w:rsid w:val="000D63BE"/>
    <w:rsid w:val="000D7517"/>
    <w:rsid w:val="000E1072"/>
    <w:rsid w:val="000E32EC"/>
    <w:rsid w:val="000E526E"/>
    <w:rsid w:val="000E7386"/>
    <w:rsid w:val="000F20D2"/>
    <w:rsid w:val="000F2BC8"/>
    <w:rsid w:val="000F6687"/>
    <w:rsid w:val="000F774B"/>
    <w:rsid w:val="00102707"/>
    <w:rsid w:val="0010314D"/>
    <w:rsid w:val="00103595"/>
    <w:rsid w:val="0010732C"/>
    <w:rsid w:val="001115B4"/>
    <w:rsid w:val="00111B50"/>
    <w:rsid w:val="001151E9"/>
    <w:rsid w:val="00115840"/>
    <w:rsid w:val="001176C9"/>
    <w:rsid w:val="00121282"/>
    <w:rsid w:val="00125873"/>
    <w:rsid w:val="001267BB"/>
    <w:rsid w:val="001272C4"/>
    <w:rsid w:val="0013079A"/>
    <w:rsid w:val="001324A0"/>
    <w:rsid w:val="0013621D"/>
    <w:rsid w:val="0013626E"/>
    <w:rsid w:val="001367E1"/>
    <w:rsid w:val="00140CDC"/>
    <w:rsid w:val="00141DBE"/>
    <w:rsid w:val="0014283F"/>
    <w:rsid w:val="001448AE"/>
    <w:rsid w:val="00154E3B"/>
    <w:rsid w:val="001568C3"/>
    <w:rsid w:val="00164A60"/>
    <w:rsid w:val="00165426"/>
    <w:rsid w:val="00167E1A"/>
    <w:rsid w:val="00170276"/>
    <w:rsid w:val="0017488B"/>
    <w:rsid w:val="00176073"/>
    <w:rsid w:val="00177255"/>
    <w:rsid w:val="00177750"/>
    <w:rsid w:val="0018079A"/>
    <w:rsid w:val="001813C1"/>
    <w:rsid w:val="00181728"/>
    <w:rsid w:val="001846E1"/>
    <w:rsid w:val="00186D85"/>
    <w:rsid w:val="00192A0F"/>
    <w:rsid w:val="00196672"/>
    <w:rsid w:val="00196955"/>
    <w:rsid w:val="001A0503"/>
    <w:rsid w:val="001A0846"/>
    <w:rsid w:val="001A217C"/>
    <w:rsid w:val="001A2925"/>
    <w:rsid w:val="001A54EB"/>
    <w:rsid w:val="001C000D"/>
    <w:rsid w:val="001C003B"/>
    <w:rsid w:val="001C14C3"/>
    <w:rsid w:val="001C15EA"/>
    <w:rsid w:val="001C2334"/>
    <w:rsid w:val="001C388A"/>
    <w:rsid w:val="001D1C71"/>
    <w:rsid w:val="001D4C3D"/>
    <w:rsid w:val="001D540E"/>
    <w:rsid w:val="001D7FE4"/>
    <w:rsid w:val="001F0CC6"/>
    <w:rsid w:val="001F2041"/>
    <w:rsid w:val="001F4322"/>
    <w:rsid w:val="001F4B36"/>
    <w:rsid w:val="001F4B46"/>
    <w:rsid w:val="001F686F"/>
    <w:rsid w:val="001F6C37"/>
    <w:rsid w:val="0020014E"/>
    <w:rsid w:val="00200A21"/>
    <w:rsid w:val="00202C23"/>
    <w:rsid w:val="002033D1"/>
    <w:rsid w:val="00206C78"/>
    <w:rsid w:val="00207752"/>
    <w:rsid w:val="00211F1C"/>
    <w:rsid w:val="002145B2"/>
    <w:rsid w:val="00217F52"/>
    <w:rsid w:val="00221705"/>
    <w:rsid w:val="00222464"/>
    <w:rsid w:val="00222C51"/>
    <w:rsid w:val="00223FDD"/>
    <w:rsid w:val="00225FC3"/>
    <w:rsid w:val="00227082"/>
    <w:rsid w:val="00230C29"/>
    <w:rsid w:val="002420D5"/>
    <w:rsid w:val="00242106"/>
    <w:rsid w:val="00244B07"/>
    <w:rsid w:val="002466E3"/>
    <w:rsid w:val="00254D06"/>
    <w:rsid w:val="00256AB5"/>
    <w:rsid w:val="00260DE8"/>
    <w:rsid w:val="002630CE"/>
    <w:rsid w:val="0026398C"/>
    <w:rsid w:val="00264F26"/>
    <w:rsid w:val="0026577E"/>
    <w:rsid w:val="00266706"/>
    <w:rsid w:val="002740A0"/>
    <w:rsid w:val="00275FB1"/>
    <w:rsid w:val="00276BCD"/>
    <w:rsid w:val="00276D27"/>
    <w:rsid w:val="00277F2C"/>
    <w:rsid w:val="00280D2E"/>
    <w:rsid w:val="002819D3"/>
    <w:rsid w:val="00282BF7"/>
    <w:rsid w:val="00284B0E"/>
    <w:rsid w:val="002872B3"/>
    <w:rsid w:val="00290B94"/>
    <w:rsid w:val="00291B90"/>
    <w:rsid w:val="00295AF7"/>
    <w:rsid w:val="00295F3A"/>
    <w:rsid w:val="002962BA"/>
    <w:rsid w:val="00297018"/>
    <w:rsid w:val="002A0229"/>
    <w:rsid w:val="002A0DBA"/>
    <w:rsid w:val="002A500B"/>
    <w:rsid w:val="002A660C"/>
    <w:rsid w:val="002B20E0"/>
    <w:rsid w:val="002B3104"/>
    <w:rsid w:val="002B43A6"/>
    <w:rsid w:val="002B7479"/>
    <w:rsid w:val="002C369A"/>
    <w:rsid w:val="002C62D4"/>
    <w:rsid w:val="002C6881"/>
    <w:rsid w:val="002C6E25"/>
    <w:rsid w:val="002D045C"/>
    <w:rsid w:val="002D55A5"/>
    <w:rsid w:val="002D7458"/>
    <w:rsid w:val="002E2424"/>
    <w:rsid w:val="002E67BD"/>
    <w:rsid w:val="002E742C"/>
    <w:rsid w:val="002F0661"/>
    <w:rsid w:val="002F20E4"/>
    <w:rsid w:val="002F3072"/>
    <w:rsid w:val="002F3CAC"/>
    <w:rsid w:val="0030013A"/>
    <w:rsid w:val="00300EF8"/>
    <w:rsid w:val="00301C26"/>
    <w:rsid w:val="00303D95"/>
    <w:rsid w:val="00305753"/>
    <w:rsid w:val="0030576E"/>
    <w:rsid w:val="00306769"/>
    <w:rsid w:val="003108AD"/>
    <w:rsid w:val="00316847"/>
    <w:rsid w:val="003201B1"/>
    <w:rsid w:val="00320A84"/>
    <w:rsid w:val="00321757"/>
    <w:rsid w:val="003223FC"/>
    <w:rsid w:val="00327C20"/>
    <w:rsid w:val="003329B3"/>
    <w:rsid w:val="00332C47"/>
    <w:rsid w:val="0033603A"/>
    <w:rsid w:val="00343CF9"/>
    <w:rsid w:val="00345EDB"/>
    <w:rsid w:val="003547B0"/>
    <w:rsid w:val="00360859"/>
    <w:rsid w:val="0036095E"/>
    <w:rsid w:val="00360C5E"/>
    <w:rsid w:val="00365602"/>
    <w:rsid w:val="00366A2C"/>
    <w:rsid w:val="00371703"/>
    <w:rsid w:val="003720CF"/>
    <w:rsid w:val="00374085"/>
    <w:rsid w:val="0037615A"/>
    <w:rsid w:val="00377DD3"/>
    <w:rsid w:val="00384C40"/>
    <w:rsid w:val="003854BC"/>
    <w:rsid w:val="00387F48"/>
    <w:rsid w:val="00394269"/>
    <w:rsid w:val="00395F6C"/>
    <w:rsid w:val="00396EEA"/>
    <w:rsid w:val="003A1800"/>
    <w:rsid w:val="003A253E"/>
    <w:rsid w:val="003B07C1"/>
    <w:rsid w:val="003B211C"/>
    <w:rsid w:val="003B25EB"/>
    <w:rsid w:val="003B41A6"/>
    <w:rsid w:val="003B73E8"/>
    <w:rsid w:val="003C1C9C"/>
    <w:rsid w:val="003C6361"/>
    <w:rsid w:val="003C6CCB"/>
    <w:rsid w:val="003D0406"/>
    <w:rsid w:val="003D072D"/>
    <w:rsid w:val="003D4109"/>
    <w:rsid w:val="003D440B"/>
    <w:rsid w:val="003D5F4F"/>
    <w:rsid w:val="003D752B"/>
    <w:rsid w:val="003D7889"/>
    <w:rsid w:val="003E0CAA"/>
    <w:rsid w:val="003E0FFA"/>
    <w:rsid w:val="003E4675"/>
    <w:rsid w:val="003E6888"/>
    <w:rsid w:val="003E7B6A"/>
    <w:rsid w:val="003E7E0B"/>
    <w:rsid w:val="003F0D68"/>
    <w:rsid w:val="003F3C04"/>
    <w:rsid w:val="003F473E"/>
    <w:rsid w:val="003F7A1A"/>
    <w:rsid w:val="00403DDE"/>
    <w:rsid w:val="00405467"/>
    <w:rsid w:val="00410397"/>
    <w:rsid w:val="00411D73"/>
    <w:rsid w:val="004177A6"/>
    <w:rsid w:val="00421281"/>
    <w:rsid w:val="00426FAB"/>
    <w:rsid w:val="00427A89"/>
    <w:rsid w:val="00430CF1"/>
    <w:rsid w:val="00431C7B"/>
    <w:rsid w:val="004335D8"/>
    <w:rsid w:val="00434997"/>
    <w:rsid w:val="00440B19"/>
    <w:rsid w:val="00441969"/>
    <w:rsid w:val="00441F60"/>
    <w:rsid w:val="00444F05"/>
    <w:rsid w:val="0044569F"/>
    <w:rsid w:val="00446152"/>
    <w:rsid w:val="00450A64"/>
    <w:rsid w:val="004513A7"/>
    <w:rsid w:val="0045147D"/>
    <w:rsid w:val="004547DF"/>
    <w:rsid w:val="004550C6"/>
    <w:rsid w:val="0045523E"/>
    <w:rsid w:val="004553ED"/>
    <w:rsid w:val="00456C97"/>
    <w:rsid w:val="00460533"/>
    <w:rsid w:val="00460F24"/>
    <w:rsid w:val="004613C1"/>
    <w:rsid w:val="00467010"/>
    <w:rsid w:val="004732AF"/>
    <w:rsid w:val="00481A02"/>
    <w:rsid w:val="00482C85"/>
    <w:rsid w:val="0048439D"/>
    <w:rsid w:val="004902F6"/>
    <w:rsid w:val="004903D3"/>
    <w:rsid w:val="00491568"/>
    <w:rsid w:val="004915BB"/>
    <w:rsid w:val="00495001"/>
    <w:rsid w:val="0049534B"/>
    <w:rsid w:val="004961FE"/>
    <w:rsid w:val="004971DB"/>
    <w:rsid w:val="004A69BC"/>
    <w:rsid w:val="004A6CAF"/>
    <w:rsid w:val="004B1E6C"/>
    <w:rsid w:val="004B27E9"/>
    <w:rsid w:val="004B33D2"/>
    <w:rsid w:val="004C2D31"/>
    <w:rsid w:val="004C64ED"/>
    <w:rsid w:val="004C7865"/>
    <w:rsid w:val="004D268C"/>
    <w:rsid w:val="004E07DE"/>
    <w:rsid w:val="004E278B"/>
    <w:rsid w:val="004E2F7F"/>
    <w:rsid w:val="004E4D78"/>
    <w:rsid w:val="004E52D0"/>
    <w:rsid w:val="004E70A8"/>
    <w:rsid w:val="004F1EB0"/>
    <w:rsid w:val="004F4A19"/>
    <w:rsid w:val="004F4F57"/>
    <w:rsid w:val="004F65A8"/>
    <w:rsid w:val="004F7F2D"/>
    <w:rsid w:val="00501E85"/>
    <w:rsid w:val="00510D74"/>
    <w:rsid w:val="00511715"/>
    <w:rsid w:val="00520D18"/>
    <w:rsid w:val="005304F5"/>
    <w:rsid w:val="00531FF8"/>
    <w:rsid w:val="0053236A"/>
    <w:rsid w:val="00534121"/>
    <w:rsid w:val="0053796C"/>
    <w:rsid w:val="00540B16"/>
    <w:rsid w:val="00540CA2"/>
    <w:rsid w:val="005417DB"/>
    <w:rsid w:val="00546D6B"/>
    <w:rsid w:val="005502EF"/>
    <w:rsid w:val="005504F1"/>
    <w:rsid w:val="00551938"/>
    <w:rsid w:val="00556515"/>
    <w:rsid w:val="0056018C"/>
    <w:rsid w:val="00560547"/>
    <w:rsid w:val="0056104E"/>
    <w:rsid w:val="00561A95"/>
    <w:rsid w:val="00562704"/>
    <w:rsid w:val="0056408F"/>
    <w:rsid w:val="005708E5"/>
    <w:rsid w:val="00573274"/>
    <w:rsid w:val="00576F1B"/>
    <w:rsid w:val="00581A83"/>
    <w:rsid w:val="00585B45"/>
    <w:rsid w:val="005861C4"/>
    <w:rsid w:val="0058789A"/>
    <w:rsid w:val="005878DC"/>
    <w:rsid w:val="00590BE8"/>
    <w:rsid w:val="00591C70"/>
    <w:rsid w:val="0059205E"/>
    <w:rsid w:val="00594365"/>
    <w:rsid w:val="00595233"/>
    <w:rsid w:val="0059523D"/>
    <w:rsid w:val="005A1389"/>
    <w:rsid w:val="005A22EE"/>
    <w:rsid w:val="005B371B"/>
    <w:rsid w:val="005B7443"/>
    <w:rsid w:val="005C2608"/>
    <w:rsid w:val="005C41E9"/>
    <w:rsid w:val="005C53E9"/>
    <w:rsid w:val="005D004B"/>
    <w:rsid w:val="005D1528"/>
    <w:rsid w:val="005D1546"/>
    <w:rsid w:val="005D1BF0"/>
    <w:rsid w:val="005D4631"/>
    <w:rsid w:val="005D7071"/>
    <w:rsid w:val="005D7359"/>
    <w:rsid w:val="005E5011"/>
    <w:rsid w:val="005F0331"/>
    <w:rsid w:val="005F5BB6"/>
    <w:rsid w:val="005F6DEF"/>
    <w:rsid w:val="00601654"/>
    <w:rsid w:val="0060384C"/>
    <w:rsid w:val="006112C0"/>
    <w:rsid w:val="00611E91"/>
    <w:rsid w:val="006121E3"/>
    <w:rsid w:val="006122DE"/>
    <w:rsid w:val="00612C05"/>
    <w:rsid w:val="00614B5A"/>
    <w:rsid w:val="00614CD0"/>
    <w:rsid w:val="00614EE0"/>
    <w:rsid w:val="00620D36"/>
    <w:rsid w:val="00622AE8"/>
    <w:rsid w:val="0062366B"/>
    <w:rsid w:val="00624000"/>
    <w:rsid w:val="0063049F"/>
    <w:rsid w:val="00632D6D"/>
    <w:rsid w:val="00633416"/>
    <w:rsid w:val="00633F42"/>
    <w:rsid w:val="0063538D"/>
    <w:rsid w:val="00637299"/>
    <w:rsid w:val="006411CE"/>
    <w:rsid w:val="00641232"/>
    <w:rsid w:val="00642330"/>
    <w:rsid w:val="0064321E"/>
    <w:rsid w:val="006473B2"/>
    <w:rsid w:val="006543F9"/>
    <w:rsid w:val="00655E95"/>
    <w:rsid w:val="006573E3"/>
    <w:rsid w:val="00657749"/>
    <w:rsid w:val="006649C4"/>
    <w:rsid w:val="006659DC"/>
    <w:rsid w:val="006670B9"/>
    <w:rsid w:val="0067422F"/>
    <w:rsid w:val="00676129"/>
    <w:rsid w:val="00681FB8"/>
    <w:rsid w:val="00682921"/>
    <w:rsid w:val="00682B31"/>
    <w:rsid w:val="00686D8E"/>
    <w:rsid w:val="006937A7"/>
    <w:rsid w:val="006A061F"/>
    <w:rsid w:val="006A0D9E"/>
    <w:rsid w:val="006A1752"/>
    <w:rsid w:val="006A232B"/>
    <w:rsid w:val="006A68B0"/>
    <w:rsid w:val="006B2C7E"/>
    <w:rsid w:val="006B3710"/>
    <w:rsid w:val="006B5068"/>
    <w:rsid w:val="006B56C1"/>
    <w:rsid w:val="006C14BF"/>
    <w:rsid w:val="006C2D48"/>
    <w:rsid w:val="006C2F20"/>
    <w:rsid w:val="006C3DAC"/>
    <w:rsid w:val="006C4421"/>
    <w:rsid w:val="006D1FE0"/>
    <w:rsid w:val="006D5650"/>
    <w:rsid w:val="006D572C"/>
    <w:rsid w:val="006D577D"/>
    <w:rsid w:val="006D578C"/>
    <w:rsid w:val="006D5D73"/>
    <w:rsid w:val="006D6B84"/>
    <w:rsid w:val="006E5613"/>
    <w:rsid w:val="006E697B"/>
    <w:rsid w:val="006E743C"/>
    <w:rsid w:val="006F679E"/>
    <w:rsid w:val="006F6E3C"/>
    <w:rsid w:val="007032DC"/>
    <w:rsid w:val="007043E6"/>
    <w:rsid w:val="007044DC"/>
    <w:rsid w:val="00704C6B"/>
    <w:rsid w:val="0070644E"/>
    <w:rsid w:val="00712F7A"/>
    <w:rsid w:val="00714043"/>
    <w:rsid w:val="007163FF"/>
    <w:rsid w:val="00717772"/>
    <w:rsid w:val="0072515C"/>
    <w:rsid w:val="007277D5"/>
    <w:rsid w:val="00733380"/>
    <w:rsid w:val="00735AE4"/>
    <w:rsid w:val="00740753"/>
    <w:rsid w:val="0074582C"/>
    <w:rsid w:val="00746221"/>
    <w:rsid w:val="00746516"/>
    <w:rsid w:val="0075091D"/>
    <w:rsid w:val="00751249"/>
    <w:rsid w:val="007518ED"/>
    <w:rsid w:val="00751C57"/>
    <w:rsid w:val="00751F75"/>
    <w:rsid w:val="00753055"/>
    <w:rsid w:val="007553C4"/>
    <w:rsid w:val="00756042"/>
    <w:rsid w:val="007566C7"/>
    <w:rsid w:val="00770146"/>
    <w:rsid w:val="00770684"/>
    <w:rsid w:val="00776A5C"/>
    <w:rsid w:val="007808DB"/>
    <w:rsid w:val="00782B1B"/>
    <w:rsid w:val="007843F9"/>
    <w:rsid w:val="00787EFF"/>
    <w:rsid w:val="00795512"/>
    <w:rsid w:val="00795C44"/>
    <w:rsid w:val="00795DAB"/>
    <w:rsid w:val="007A0F1D"/>
    <w:rsid w:val="007A10F6"/>
    <w:rsid w:val="007A41BC"/>
    <w:rsid w:val="007B10E6"/>
    <w:rsid w:val="007B3B4B"/>
    <w:rsid w:val="007B3E63"/>
    <w:rsid w:val="007B7EB0"/>
    <w:rsid w:val="007C472C"/>
    <w:rsid w:val="007C59E5"/>
    <w:rsid w:val="007C7DCC"/>
    <w:rsid w:val="007D194F"/>
    <w:rsid w:val="007D1EF2"/>
    <w:rsid w:val="007D59FC"/>
    <w:rsid w:val="007E4E78"/>
    <w:rsid w:val="007E78A9"/>
    <w:rsid w:val="007E7C54"/>
    <w:rsid w:val="007F1112"/>
    <w:rsid w:val="007F2A87"/>
    <w:rsid w:val="007F2FAE"/>
    <w:rsid w:val="007F6088"/>
    <w:rsid w:val="007F6DD9"/>
    <w:rsid w:val="007F7DB9"/>
    <w:rsid w:val="00801979"/>
    <w:rsid w:val="00801C0E"/>
    <w:rsid w:val="00804BD2"/>
    <w:rsid w:val="00806274"/>
    <w:rsid w:val="00806871"/>
    <w:rsid w:val="00807CAC"/>
    <w:rsid w:val="00810F04"/>
    <w:rsid w:val="008131FC"/>
    <w:rsid w:val="00817B48"/>
    <w:rsid w:val="0082213F"/>
    <w:rsid w:val="0082241C"/>
    <w:rsid w:val="008229E2"/>
    <w:rsid w:val="0083329E"/>
    <w:rsid w:val="00835091"/>
    <w:rsid w:val="008435CD"/>
    <w:rsid w:val="008450C4"/>
    <w:rsid w:val="008457C9"/>
    <w:rsid w:val="008559F1"/>
    <w:rsid w:val="00855C35"/>
    <w:rsid w:val="0086122A"/>
    <w:rsid w:val="00862E2A"/>
    <w:rsid w:val="0086423A"/>
    <w:rsid w:val="00865CC2"/>
    <w:rsid w:val="0086608F"/>
    <w:rsid w:val="0087166F"/>
    <w:rsid w:val="0087263B"/>
    <w:rsid w:val="008727D3"/>
    <w:rsid w:val="008728C1"/>
    <w:rsid w:val="00872934"/>
    <w:rsid w:val="008745B7"/>
    <w:rsid w:val="008758F4"/>
    <w:rsid w:val="008762A7"/>
    <w:rsid w:val="00881DB0"/>
    <w:rsid w:val="00882950"/>
    <w:rsid w:val="008832B5"/>
    <w:rsid w:val="00884CB6"/>
    <w:rsid w:val="008856A8"/>
    <w:rsid w:val="008863E0"/>
    <w:rsid w:val="00891087"/>
    <w:rsid w:val="00891166"/>
    <w:rsid w:val="008939D3"/>
    <w:rsid w:val="008946F9"/>
    <w:rsid w:val="00896683"/>
    <w:rsid w:val="00897329"/>
    <w:rsid w:val="008978B0"/>
    <w:rsid w:val="008A0BAB"/>
    <w:rsid w:val="008A0BCA"/>
    <w:rsid w:val="008A108C"/>
    <w:rsid w:val="008A186E"/>
    <w:rsid w:val="008A2059"/>
    <w:rsid w:val="008A2C17"/>
    <w:rsid w:val="008A43D7"/>
    <w:rsid w:val="008A4AD7"/>
    <w:rsid w:val="008B0B84"/>
    <w:rsid w:val="008B249E"/>
    <w:rsid w:val="008B278E"/>
    <w:rsid w:val="008B305E"/>
    <w:rsid w:val="008B70CF"/>
    <w:rsid w:val="008B748C"/>
    <w:rsid w:val="008C24A5"/>
    <w:rsid w:val="008C5FE1"/>
    <w:rsid w:val="008C7D6D"/>
    <w:rsid w:val="008D29F5"/>
    <w:rsid w:val="008D4EA1"/>
    <w:rsid w:val="008D5800"/>
    <w:rsid w:val="008E14D5"/>
    <w:rsid w:val="008E2AED"/>
    <w:rsid w:val="008F15D4"/>
    <w:rsid w:val="008F240D"/>
    <w:rsid w:val="008F2DC2"/>
    <w:rsid w:val="008F7303"/>
    <w:rsid w:val="00902B73"/>
    <w:rsid w:val="0090692A"/>
    <w:rsid w:val="00910C5E"/>
    <w:rsid w:val="009149EC"/>
    <w:rsid w:val="00925319"/>
    <w:rsid w:val="009260BD"/>
    <w:rsid w:val="00930622"/>
    <w:rsid w:val="00930D2B"/>
    <w:rsid w:val="00934BB3"/>
    <w:rsid w:val="00934BCF"/>
    <w:rsid w:val="00934FA6"/>
    <w:rsid w:val="00935A9E"/>
    <w:rsid w:val="00935BF5"/>
    <w:rsid w:val="00940DA0"/>
    <w:rsid w:val="00941AF8"/>
    <w:rsid w:val="00943535"/>
    <w:rsid w:val="00943C32"/>
    <w:rsid w:val="009518A1"/>
    <w:rsid w:val="00956AFD"/>
    <w:rsid w:val="009612FF"/>
    <w:rsid w:val="00965224"/>
    <w:rsid w:val="00965FC2"/>
    <w:rsid w:val="009666D3"/>
    <w:rsid w:val="00970F68"/>
    <w:rsid w:val="00971D57"/>
    <w:rsid w:val="009726FB"/>
    <w:rsid w:val="0097399A"/>
    <w:rsid w:val="00975C57"/>
    <w:rsid w:val="00976A46"/>
    <w:rsid w:val="00977447"/>
    <w:rsid w:val="009805B4"/>
    <w:rsid w:val="00983323"/>
    <w:rsid w:val="00985129"/>
    <w:rsid w:val="0098601A"/>
    <w:rsid w:val="0099033C"/>
    <w:rsid w:val="0099042E"/>
    <w:rsid w:val="0099045E"/>
    <w:rsid w:val="00992D22"/>
    <w:rsid w:val="00992E4F"/>
    <w:rsid w:val="009941DA"/>
    <w:rsid w:val="00995316"/>
    <w:rsid w:val="0099742B"/>
    <w:rsid w:val="009A192C"/>
    <w:rsid w:val="009A1BEE"/>
    <w:rsid w:val="009A260D"/>
    <w:rsid w:val="009A510C"/>
    <w:rsid w:val="009A61B1"/>
    <w:rsid w:val="009B18F4"/>
    <w:rsid w:val="009B2BDC"/>
    <w:rsid w:val="009B59A8"/>
    <w:rsid w:val="009B5F26"/>
    <w:rsid w:val="009B7BC8"/>
    <w:rsid w:val="009C2C0B"/>
    <w:rsid w:val="009C2E93"/>
    <w:rsid w:val="009C52B4"/>
    <w:rsid w:val="009D04AC"/>
    <w:rsid w:val="009D3782"/>
    <w:rsid w:val="009D3AE3"/>
    <w:rsid w:val="009D5226"/>
    <w:rsid w:val="009D59F1"/>
    <w:rsid w:val="009D7A94"/>
    <w:rsid w:val="009E0C56"/>
    <w:rsid w:val="009E10D0"/>
    <w:rsid w:val="009E4E89"/>
    <w:rsid w:val="009E558E"/>
    <w:rsid w:val="009F1D44"/>
    <w:rsid w:val="009F239D"/>
    <w:rsid w:val="009F3292"/>
    <w:rsid w:val="009F59CD"/>
    <w:rsid w:val="00A009F6"/>
    <w:rsid w:val="00A02C62"/>
    <w:rsid w:val="00A07D37"/>
    <w:rsid w:val="00A11311"/>
    <w:rsid w:val="00A11B67"/>
    <w:rsid w:val="00A13B04"/>
    <w:rsid w:val="00A20429"/>
    <w:rsid w:val="00A2284D"/>
    <w:rsid w:val="00A22F70"/>
    <w:rsid w:val="00A236C7"/>
    <w:rsid w:val="00A30FAD"/>
    <w:rsid w:val="00A32BE2"/>
    <w:rsid w:val="00A40272"/>
    <w:rsid w:val="00A402FC"/>
    <w:rsid w:val="00A53C6A"/>
    <w:rsid w:val="00A54471"/>
    <w:rsid w:val="00A54AF7"/>
    <w:rsid w:val="00A57F0B"/>
    <w:rsid w:val="00A60651"/>
    <w:rsid w:val="00A73EE6"/>
    <w:rsid w:val="00A7435C"/>
    <w:rsid w:val="00A74909"/>
    <w:rsid w:val="00A7705C"/>
    <w:rsid w:val="00A7728A"/>
    <w:rsid w:val="00A778AA"/>
    <w:rsid w:val="00A80823"/>
    <w:rsid w:val="00A81CE7"/>
    <w:rsid w:val="00A85A58"/>
    <w:rsid w:val="00A85EDC"/>
    <w:rsid w:val="00A94E9B"/>
    <w:rsid w:val="00AA1822"/>
    <w:rsid w:val="00AA1EB0"/>
    <w:rsid w:val="00AB0F0D"/>
    <w:rsid w:val="00AB2075"/>
    <w:rsid w:val="00AB353C"/>
    <w:rsid w:val="00AB3E85"/>
    <w:rsid w:val="00AB4C92"/>
    <w:rsid w:val="00AB7E99"/>
    <w:rsid w:val="00AC0DDE"/>
    <w:rsid w:val="00AC3A93"/>
    <w:rsid w:val="00AC3B15"/>
    <w:rsid w:val="00AD035B"/>
    <w:rsid w:val="00AD0C9D"/>
    <w:rsid w:val="00AD1BEF"/>
    <w:rsid w:val="00AD34B9"/>
    <w:rsid w:val="00AD57CB"/>
    <w:rsid w:val="00AE0EBB"/>
    <w:rsid w:val="00AE6A0A"/>
    <w:rsid w:val="00AF090F"/>
    <w:rsid w:val="00AF09CD"/>
    <w:rsid w:val="00AF28B8"/>
    <w:rsid w:val="00AF3264"/>
    <w:rsid w:val="00AF347B"/>
    <w:rsid w:val="00AF41DB"/>
    <w:rsid w:val="00AF6513"/>
    <w:rsid w:val="00B02179"/>
    <w:rsid w:val="00B0391A"/>
    <w:rsid w:val="00B0715D"/>
    <w:rsid w:val="00B13F55"/>
    <w:rsid w:val="00B14391"/>
    <w:rsid w:val="00B15392"/>
    <w:rsid w:val="00B16C8E"/>
    <w:rsid w:val="00B17469"/>
    <w:rsid w:val="00B2336B"/>
    <w:rsid w:val="00B262AC"/>
    <w:rsid w:val="00B270F4"/>
    <w:rsid w:val="00B30370"/>
    <w:rsid w:val="00B37EB2"/>
    <w:rsid w:val="00B42445"/>
    <w:rsid w:val="00B45318"/>
    <w:rsid w:val="00B4680F"/>
    <w:rsid w:val="00B475C8"/>
    <w:rsid w:val="00B5610C"/>
    <w:rsid w:val="00B56115"/>
    <w:rsid w:val="00B5669B"/>
    <w:rsid w:val="00B64EF0"/>
    <w:rsid w:val="00B67BA1"/>
    <w:rsid w:val="00B71576"/>
    <w:rsid w:val="00B741FE"/>
    <w:rsid w:val="00B8401C"/>
    <w:rsid w:val="00B84602"/>
    <w:rsid w:val="00B905AC"/>
    <w:rsid w:val="00BA3241"/>
    <w:rsid w:val="00BA5438"/>
    <w:rsid w:val="00BA686D"/>
    <w:rsid w:val="00BB59CF"/>
    <w:rsid w:val="00BC1748"/>
    <w:rsid w:val="00BC5CF5"/>
    <w:rsid w:val="00BC6690"/>
    <w:rsid w:val="00BC6A51"/>
    <w:rsid w:val="00BD0F18"/>
    <w:rsid w:val="00BD5D3B"/>
    <w:rsid w:val="00BE36EF"/>
    <w:rsid w:val="00BE695A"/>
    <w:rsid w:val="00BF5EA4"/>
    <w:rsid w:val="00BF6F12"/>
    <w:rsid w:val="00BF7957"/>
    <w:rsid w:val="00BF7A88"/>
    <w:rsid w:val="00BF7E2E"/>
    <w:rsid w:val="00C079BA"/>
    <w:rsid w:val="00C12354"/>
    <w:rsid w:val="00C1428F"/>
    <w:rsid w:val="00C15ACD"/>
    <w:rsid w:val="00C21B52"/>
    <w:rsid w:val="00C23B0E"/>
    <w:rsid w:val="00C25A35"/>
    <w:rsid w:val="00C26B93"/>
    <w:rsid w:val="00C27FCB"/>
    <w:rsid w:val="00C30F38"/>
    <w:rsid w:val="00C317D4"/>
    <w:rsid w:val="00C31CA0"/>
    <w:rsid w:val="00C32415"/>
    <w:rsid w:val="00C32507"/>
    <w:rsid w:val="00C35B12"/>
    <w:rsid w:val="00C3766A"/>
    <w:rsid w:val="00C40385"/>
    <w:rsid w:val="00C41120"/>
    <w:rsid w:val="00C4366A"/>
    <w:rsid w:val="00C444FA"/>
    <w:rsid w:val="00C465F7"/>
    <w:rsid w:val="00C46A48"/>
    <w:rsid w:val="00C500DE"/>
    <w:rsid w:val="00C50FA9"/>
    <w:rsid w:val="00C52DEE"/>
    <w:rsid w:val="00C536AD"/>
    <w:rsid w:val="00C53DD2"/>
    <w:rsid w:val="00C560B1"/>
    <w:rsid w:val="00C635BC"/>
    <w:rsid w:val="00C63C2C"/>
    <w:rsid w:val="00C645D6"/>
    <w:rsid w:val="00C71D56"/>
    <w:rsid w:val="00C73057"/>
    <w:rsid w:val="00C73876"/>
    <w:rsid w:val="00C73CD3"/>
    <w:rsid w:val="00C75594"/>
    <w:rsid w:val="00C76534"/>
    <w:rsid w:val="00C76643"/>
    <w:rsid w:val="00C818DE"/>
    <w:rsid w:val="00C86C8B"/>
    <w:rsid w:val="00C925F5"/>
    <w:rsid w:val="00C97599"/>
    <w:rsid w:val="00CA121C"/>
    <w:rsid w:val="00CA591F"/>
    <w:rsid w:val="00CA637A"/>
    <w:rsid w:val="00CA724E"/>
    <w:rsid w:val="00CA7928"/>
    <w:rsid w:val="00CB1CEA"/>
    <w:rsid w:val="00CB26E4"/>
    <w:rsid w:val="00CC1428"/>
    <w:rsid w:val="00CC3403"/>
    <w:rsid w:val="00CC3D9D"/>
    <w:rsid w:val="00CC4A9C"/>
    <w:rsid w:val="00CC6EA5"/>
    <w:rsid w:val="00CC7E61"/>
    <w:rsid w:val="00CD3D3E"/>
    <w:rsid w:val="00CD4A8A"/>
    <w:rsid w:val="00CD60BB"/>
    <w:rsid w:val="00CD78D3"/>
    <w:rsid w:val="00CD7D8B"/>
    <w:rsid w:val="00CE06C0"/>
    <w:rsid w:val="00CE07D0"/>
    <w:rsid w:val="00CE26CE"/>
    <w:rsid w:val="00CE2D3B"/>
    <w:rsid w:val="00CE6F4A"/>
    <w:rsid w:val="00CE72A8"/>
    <w:rsid w:val="00CF421D"/>
    <w:rsid w:val="00CF42D8"/>
    <w:rsid w:val="00CF4839"/>
    <w:rsid w:val="00D00818"/>
    <w:rsid w:val="00D06196"/>
    <w:rsid w:val="00D06678"/>
    <w:rsid w:val="00D110D1"/>
    <w:rsid w:val="00D21C38"/>
    <w:rsid w:val="00D21DA6"/>
    <w:rsid w:val="00D3024C"/>
    <w:rsid w:val="00D33B7E"/>
    <w:rsid w:val="00D343E7"/>
    <w:rsid w:val="00D355F9"/>
    <w:rsid w:val="00D401E5"/>
    <w:rsid w:val="00D4109B"/>
    <w:rsid w:val="00D420C8"/>
    <w:rsid w:val="00D425C8"/>
    <w:rsid w:val="00D42FF1"/>
    <w:rsid w:val="00D459E5"/>
    <w:rsid w:val="00D46268"/>
    <w:rsid w:val="00D50A53"/>
    <w:rsid w:val="00D54431"/>
    <w:rsid w:val="00D5517E"/>
    <w:rsid w:val="00D572E5"/>
    <w:rsid w:val="00D614B1"/>
    <w:rsid w:val="00D62DE5"/>
    <w:rsid w:val="00D6485F"/>
    <w:rsid w:val="00D66705"/>
    <w:rsid w:val="00D669A1"/>
    <w:rsid w:val="00D7009C"/>
    <w:rsid w:val="00D709D4"/>
    <w:rsid w:val="00D743E2"/>
    <w:rsid w:val="00D76031"/>
    <w:rsid w:val="00D77D86"/>
    <w:rsid w:val="00D82629"/>
    <w:rsid w:val="00D842DF"/>
    <w:rsid w:val="00D85CF9"/>
    <w:rsid w:val="00D9013D"/>
    <w:rsid w:val="00D91531"/>
    <w:rsid w:val="00D9174E"/>
    <w:rsid w:val="00D91A49"/>
    <w:rsid w:val="00D94120"/>
    <w:rsid w:val="00D94300"/>
    <w:rsid w:val="00D95772"/>
    <w:rsid w:val="00DA2CD2"/>
    <w:rsid w:val="00DA31B4"/>
    <w:rsid w:val="00DA417E"/>
    <w:rsid w:val="00DA42A7"/>
    <w:rsid w:val="00DA4CFA"/>
    <w:rsid w:val="00DA563A"/>
    <w:rsid w:val="00DB0065"/>
    <w:rsid w:val="00DB0342"/>
    <w:rsid w:val="00DB2D4F"/>
    <w:rsid w:val="00DB396B"/>
    <w:rsid w:val="00DB7A90"/>
    <w:rsid w:val="00DC36A4"/>
    <w:rsid w:val="00DC5E10"/>
    <w:rsid w:val="00DC7F21"/>
    <w:rsid w:val="00DD01E5"/>
    <w:rsid w:val="00DD091E"/>
    <w:rsid w:val="00DD132B"/>
    <w:rsid w:val="00DD35A7"/>
    <w:rsid w:val="00DD4A48"/>
    <w:rsid w:val="00DD52EC"/>
    <w:rsid w:val="00DD6028"/>
    <w:rsid w:val="00DE0961"/>
    <w:rsid w:val="00DE33F0"/>
    <w:rsid w:val="00DE49C7"/>
    <w:rsid w:val="00DE641B"/>
    <w:rsid w:val="00DE641F"/>
    <w:rsid w:val="00DF12D2"/>
    <w:rsid w:val="00DF1612"/>
    <w:rsid w:val="00DF3F0C"/>
    <w:rsid w:val="00E002B2"/>
    <w:rsid w:val="00E01C81"/>
    <w:rsid w:val="00E047B2"/>
    <w:rsid w:val="00E048B5"/>
    <w:rsid w:val="00E05810"/>
    <w:rsid w:val="00E115ED"/>
    <w:rsid w:val="00E1164B"/>
    <w:rsid w:val="00E1258A"/>
    <w:rsid w:val="00E15D5F"/>
    <w:rsid w:val="00E16B59"/>
    <w:rsid w:val="00E17BBB"/>
    <w:rsid w:val="00E20B7D"/>
    <w:rsid w:val="00E237A1"/>
    <w:rsid w:val="00E36098"/>
    <w:rsid w:val="00E371F3"/>
    <w:rsid w:val="00E37861"/>
    <w:rsid w:val="00E37DA1"/>
    <w:rsid w:val="00E40C9F"/>
    <w:rsid w:val="00E50D14"/>
    <w:rsid w:val="00E52337"/>
    <w:rsid w:val="00E52D8A"/>
    <w:rsid w:val="00E54E00"/>
    <w:rsid w:val="00E552BE"/>
    <w:rsid w:val="00E56C73"/>
    <w:rsid w:val="00E57B93"/>
    <w:rsid w:val="00E60A5E"/>
    <w:rsid w:val="00E6130F"/>
    <w:rsid w:val="00E617C6"/>
    <w:rsid w:val="00E62543"/>
    <w:rsid w:val="00E62F5F"/>
    <w:rsid w:val="00E63A45"/>
    <w:rsid w:val="00E63C6A"/>
    <w:rsid w:val="00E659C1"/>
    <w:rsid w:val="00E67344"/>
    <w:rsid w:val="00E70EE2"/>
    <w:rsid w:val="00E7294C"/>
    <w:rsid w:val="00E73E2E"/>
    <w:rsid w:val="00E762E5"/>
    <w:rsid w:val="00E76592"/>
    <w:rsid w:val="00E77AFD"/>
    <w:rsid w:val="00E808FB"/>
    <w:rsid w:val="00E865E0"/>
    <w:rsid w:val="00E901AE"/>
    <w:rsid w:val="00E91D1F"/>
    <w:rsid w:val="00E92378"/>
    <w:rsid w:val="00E92AF4"/>
    <w:rsid w:val="00E95B85"/>
    <w:rsid w:val="00E96A3D"/>
    <w:rsid w:val="00EA00D5"/>
    <w:rsid w:val="00EA05F0"/>
    <w:rsid w:val="00EA2792"/>
    <w:rsid w:val="00EA30A5"/>
    <w:rsid w:val="00EB05B1"/>
    <w:rsid w:val="00EB3CDE"/>
    <w:rsid w:val="00EB6F5E"/>
    <w:rsid w:val="00EC5F44"/>
    <w:rsid w:val="00ED084D"/>
    <w:rsid w:val="00ED2859"/>
    <w:rsid w:val="00ED37CC"/>
    <w:rsid w:val="00ED39A5"/>
    <w:rsid w:val="00ED3C65"/>
    <w:rsid w:val="00EE0505"/>
    <w:rsid w:val="00EE3ADC"/>
    <w:rsid w:val="00EE3C51"/>
    <w:rsid w:val="00EE4492"/>
    <w:rsid w:val="00EE4A45"/>
    <w:rsid w:val="00EF0F0D"/>
    <w:rsid w:val="00EF1FD2"/>
    <w:rsid w:val="00F00EE0"/>
    <w:rsid w:val="00F00EE9"/>
    <w:rsid w:val="00F025C8"/>
    <w:rsid w:val="00F03389"/>
    <w:rsid w:val="00F03756"/>
    <w:rsid w:val="00F039FC"/>
    <w:rsid w:val="00F072D0"/>
    <w:rsid w:val="00F11BE9"/>
    <w:rsid w:val="00F144E3"/>
    <w:rsid w:val="00F155B4"/>
    <w:rsid w:val="00F17187"/>
    <w:rsid w:val="00F17714"/>
    <w:rsid w:val="00F25D52"/>
    <w:rsid w:val="00F338F5"/>
    <w:rsid w:val="00F35E7F"/>
    <w:rsid w:val="00F36AAD"/>
    <w:rsid w:val="00F430BA"/>
    <w:rsid w:val="00F46BF5"/>
    <w:rsid w:val="00F55FC3"/>
    <w:rsid w:val="00F603FF"/>
    <w:rsid w:val="00F61B3C"/>
    <w:rsid w:val="00F672DB"/>
    <w:rsid w:val="00F67AD8"/>
    <w:rsid w:val="00F709B5"/>
    <w:rsid w:val="00F70DD5"/>
    <w:rsid w:val="00F71BAD"/>
    <w:rsid w:val="00F71D87"/>
    <w:rsid w:val="00F72655"/>
    <w:rsid w:val="00F72D2A"/>
    <w:rsid w:val="00F77DC0"/>
    <w:rsid w:val="00F77DE1"/>
    <w:rsid w:val="00F82368"/>
    <w:rsid w:val="00F8306A"/>
    <w:rsid w:val="00F833E5"/>
    <w:rsid w:val="00F83B93"/>
    <w:rsid w:val="00F87F8B"/>
    <w:rsid w:val="00F921B5"/>
    <w:rsid w:val="00F95498"/>
    <w:rsid w:val="00FA20F5"/>
    <w:rsid w:val="00FA2375"/>
    <w:rsid w:val="00FA29E3"/>
    <w:rsid w:val="00FA396D"/>
    <w:rsid w:val="00FB0A48"/>
    <w:rsid w:val="00FB706B"/>
    <w:rsid w:val="00FC3ACF"/>
    <w:rsid w:val="00FC45BB"/>
    <w:rsid w:val="00FC5C62"/>
    <w:rsid w:val="00FD0D96"/>
    <w:rsid w:val="00FD0EDC"/>
    <w:rsid w:val="00FD2824"/>
    <w:rsid w:val="00FD5689"/>
    <w:rsid w:val="00FD5B44"/>
    <w:rsid w:val="00FE0C78"/>
    <w:rsid w:val="00FE2C1B"/>
    <w:rsid w:val="00FE7BCA"/>
    <w:rsid w:val="00FF47BC"/>
    <w:rsid w:val="00FF5000"/>
    <w:rsid w:val="00FF5974"/>
    <w:rsid w:val="00FF5D5C"/>
    <w:rsid w:val="00FF632C"/>
    <w:rsid w:val="00FF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682740-E7D5-4709-800F-63FECCB78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6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4D5"/>
  </w:style>
  <w:style w:type="paragraph" w:styleId="Footer">
    <w:name w:val="footer"/>
    <w:basedOn w:val="Normal"/>
    <w:link w:val="FooterChar"/>
    <w:uiPriority w:val="99"/>
    <w:unhideWhenUsed/>
    <w:rsid w:val="008E1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tredish</dc:creator>
  <cp:lastModifiedBy>Traci Redish</cp:lastModifiedBy>
  <cp:revision>8</cp:revision>
  <cp:lastPrinted>2018-01-05T16:11:00Z</cp:lastPrinted>
  <dcterms:created xsi:type="dcterms:W3CDTF">2017-09-18T23:32:00Z</dcterms:created>
  <dcterms:modified xsi:type="dcterms:W3CDTF">2018-01-05T16:19:00Z</dcterms:modified>
</cp:coreProperties>
</file>